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06031" w14:textId="7F52624C" w:rsidR="00604AC2" w:rsidRDefault="005A7F13" w:rsidP="005147F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728419" wp14:editId="5C96F18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781425" cy="13239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11C21" w14:textId="77777777" w:rsidR="00D73615" w:rsidRPr="00D73615" w:rsidRDefault="00D736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73615">
                              <w:rPr>
                                <w:i/>
                                <w:sz w:val="28"/>
                                <w:szCs w:val="28"/>
                              </w:rPr>
                              <w:t>Summer holidays are almost here</w:t>
                            </w:r>
                            <w:proofErr w:type="gramStart"/>
                            <w:r w:rsidRPr="00D73615">
                              <w:rPr>
                                <w:i/>
                                <w:sz w:val="28"/>
                                <w:szCs w:val="28"/>
                              </w:rPr>
                              <w:t>….but</w:t>
                            </w:r>
                            <w:proofErr w:type="gramEnd"/>
                            <w:r w:rsidRPr="00D73615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first it’s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64BA067" wp14:editId="7E556D13">
                                  <wp:extent cx="1025525" cy="1023620"/>
                                  <wp:effectExtent l="0" t="0" r="3175" b="508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unshine[1]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5525" cy="1023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84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55pt;margin-top:0;width:297.75pt;height:104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">
                <v:textbox>
                  <w:txbxContent>
                    <w:p w14:paraId="0FE11C21" w14:textId="77777777" w:rsidR="00D73615" w:rsidRPr="00D73615" w:rsidRDefault="00D7361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   </w:t>
                      </w:r>
                      <w:r w:rsidRPr="00D73615">
                        <w:rPr>
                          <w:i/>
                          <w:sz w:val="28"/>
                          <w:szCs w:val="28"/>
                        </w:rPr>
                        <w:t>Summer holidays are almost here</w:t>
                      </w:r>
                      <w:proofErr w:type="gramStart"/>
                      <w:r w:rsidRPr="00D73615">
                        <w:rPr>
                          <w:i/>
                          <w:sz w:val="28"/>
                          <w:szCs w:val="28"/>
                        </w:rPr>
                        <w:t>….but</w:t>
                      </w:r>
                      <w:proofErr w:type="gramEnd"/>
                      <w:r w:rsidRPr="00D73615">
                        <w:rPr>
                          <w:i/>
                          <w:sz w:val="28"/>
                          <w:szCs w:val="28"/>
                        </w:rPr>
                        <w:t xml:space="preserve"> first it’s</w:t>
                      </w:r>
                      <w:r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664BA067" wp14:editId="7E556D13">
                            <wp:extent cx="1025525" cy="1023620"/>
                            <wp:effectExtent l="0" t="0" r="3175" b="508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unshine[1]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5525" cy="1023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0C19" w:rsidRPr="007D7F5A">
        <w:rPr>
          <w:rFonts w:ascii="Goudy Stout" w:hAnsi="Goudy Stout"/>
          <w:noProof/>
          <w:color w:val="FF0000"/>
          <w:lang w:eastAsia="en-GB"/>
        </w:rPr>
        <w:drawing>
          <wp:anchor distT="0" distB="0" distL="114300" distR="114300" simplePos="0" relativeHeight="251659264" behindDoc="1" locked="0" layoutInCell="1" allowOverlap="1" wp14:anchorId="53E5773B" wp14:editId="7B8ED19D">
            <wp:simplePos x="0" y="0"/>
            <wp:positionH relativeFrom="margin">
              <wp:posOffset>342900</wp:posOffset>
            </wp:positionH>
            <wp:positionV relativeFrom="paragraph">
              <wp:posOffset>0</wp:posOffset>
            </wp:positionV>
            <wp:extent cx="185547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290" y="21304"/>
                <wp:lineTo x="21290" y="0"/>
                <wp:lineTo x="0" y="0"/>
              </wp:wrapPolygon>
            </wp:wrapTight>
            <wp:docPr id="1" name="Picture 1" descr="Image result for johnstone high 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ohnstone high school bad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6F59F" w14:textId="77777777" w:rsidR="00604AC2" w:rsidRDefault="00D73615" w:rsidP="00604AC2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973BD7" wp14:editId="10DF8CF0">
                <wp:simplePos x="0" y="0"/>
                <wp:positionH relativeFrom="column">
                  <wp:posOffset>3067050</wp:posOffset>
                </wp:positionH>
                <wp:positionV relativeFrom="paragraph">
                  <wp:posOffset>224155</wp:posOffset>
                </wp:positionV>
                <wp:extent cx="2600325" cy="5048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3693F6" w14:textId="77777777" w:rsidR="00D73615" w:rsidRDefault="00D73615">
                            <w:r w:rsidRPr="00D73615">
                              <w:rPr>
                                <w:b/>
                                <w:sz w:val="48"/>
                                <w:szCs w:val="48"/>
                              </w:rPr>
                              <w:t xml:space="preserve">ACTIVITIES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DAY</w:t>
                            </w:r>
                            <w:r w:rsidRPr="00D73615">
                              <w:rPr>
                                <w:b/>
                                <w:sz w:val="48"/>
                                <w:szCs w:val="48"/>
                              </w:rPr>
                              <w:t>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73BD7" id="Text Box 4" o:spid="_x0000_s1027" type="#_x0000_t202" style="position:absolute;left:0;text-align:left;margin-left:241.5pt;margin-top:17.65pt;width:204.7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" fillcolor="white [3201]" stroked="f" strokeweight=".5pt">
                <v:textbox>
                  <w:txbxContent>
                    <w:p w14:paraId="1F3693F6" w14:textId="77777777" w:rsidR="00D73615" w:rsidRDefault="00D73615">
                      <w:r w:rsidRPr="00D73615">
                        <w:rPr>
                          <w:b/>
                          <w:sz w:val="48"/>
                          <w:szCs w:val="48"/>
                        </w:rPr>
                        <w:t xml:space="preserve">ACTIVITIES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DAY</w:t>
                      </w:r>
                      <w:r w:rsidRPr="00D73615">
                        <w:rPr>
                          <w:b/>
                          <w:sz w:val="48"/>
                          <w:szCs w:val="48"/>
                        </w:rPr>
                        <w:t>!!!</w:t>
                      </w:r>
                    </w:p>
                  </w:txbxContent>
                </v:textbox>
              </v:shape>
            </w:pict>
          </mc:Fallback>
        </mc:AlternateContent>
      </w:r>
    </w:p>
    <w:p w14:paraId="4D29829E" w14:textId="77777777" w:rsidR="00604AC2" w:rsidRDefault="00604AC2" w:rsidP="00604AC2">
      <w:pPr>
        <w:jc w:val="center"/>
      </w:pPr>
    </w:p>
    <w:p w14:paraId="4C84C788" w14:textId="77777777" w:rsidR="00604AC2" w:rsidRDefault="00604AC2" w:rsidP="00604AC2"/>
    <w:p w14:paraId="1CE787F9" w14:textId="77777777" w:rsidR="00F125D0" w:rsidRPr="005A7F13" w:rsidRDefault="00F125D0" w:rsidP="00604AC2">
      <w:pPr>
        <w:jc w:val="center"/>
        <w:rPr>
          <w:sz w:val="4"/>
          <w:szCs w:val="4"/>
        </w:rPr>
      </w:pPr>
    </w:p>
    <w:p w14:paraId="79580D95" w14:textId="77777777" w:rsidR="00D73615" w:rsidRPr="005A7F13" w:rsidRDefault="00D73615" w:rsidP="00604AC2">
      <w:pPr>
        <w:jc w:val="center"/>
        <w:rPr>
          <w:sz w:val="4"/>
          <w:szCs w:val="4"/>
        </w:rPr>
      </w:pPr>
    </w:p>
    <w:p w14:paraId="420DFAD3" w14:textId="6CF71CEA" w:rsidR="00ED04A0" w:rsidRDefault="00234488" w:rsidP="007F2C51">
      <w:r>
        <w:t xml:space="preserve">On </w:t>
      </w:r>
      <w:r w:rsidR="0022723B">
        <w:t>Mon</w:t>
      </w:r>
      <w:r w:rsidR="00ED04A0">
        <w:t>day 2</w:t>
      </w:r>
      <w:r w:rsidR="0022723B">
        <w:t>7th</w:t>
      </w:r>
      <w:r w:rsidR="007F2C51">
        <w:t xml:space="preserve"> June</w:t>
      </w:r>
      <w:r w:rsidR="00ED04A0">
        <w:t xml:space="preserve"> 20</w:t>
      </w:r>
      <w:r w:rsidR="0022723B">
        <w:t>22</w:t>
      </w:r>
      <w:r w:rsidR="007F2C51">
        <w:t xml:space="preserve">, </w:t>
      </w:r>
      <w:r w:rsidR="00823C20">
        <w:t>Johnstone High School will be running</w:t>
      </w:r>
      <w:r w:rsidR="00F73A98">
        <w:t xml:space="preserve"> Activities Day!  A</w:t>
      </w:r>
      <w:r w:rsidR="007F2C51">
        <w:t>ll pupils are invited to participate in an activity offered IN school, or</w:t>
      </w:r>
      <w:r>
        <w:t xml:space="preserve"> a</w:t>
      </w:r>
      <w:r w:rsidR="007F2C51">
        <w:t xml:space="preserve"> trip offered OUT of school.  </w:t>
      </w:r>
    </w:p>
    <w:p w14:paraId="2D5C477F" w14:textId="51DEDAC4" w:rsidR="00ED04A0" w:rsidRPr="00ED04A0" w:rsidRDefault="00ED04A0" w:rsidP="007F2C51">
      <w:r w:rsidRPr="00ED04A0">
        <w:t xml:space="preserve">Sign up for an activity from </w:t>
      </w:r>
      <w:r w:rsidR="00DF1A1F">
        <w:t>Wednesday 11</w:t>
      </w:r>
      <w:r w:rsidRPr="00ED04A0">
        <w:rPr>
          <w:vertAlign w:val="superscript"/>
        </w:rPr>
        <w:t>th</w:t>
      </w:r>
      <w:r w:rsidRPr="00ED04A0">
        <w:t xml:space="preserve"> Ma</w:t>
      </w:r>
      <w:r w:rsidR="0022723B">
        <w:t>y</w:t>
      </w:r>
      <w:r w:rsidRPr="00ED04A0">
        <w:t xml:space="preserve"> 202</w:t>
      </w:r>
      <w:r w:rsidR="0022723B">
        <w:t>2</w:t>
      </w:r>
      <w:r w:rsidRPr="00ED04A0">
        <w:t xml:space="preserve">.  </w:t>
      </w:r>
    </w:p>
    <w:p w14:paraId="482F9A9E" w14:textId="7BAE11DB" w:rsidR="00ED04A0" w:rsidRDefault="00ED04A0" w:rsidP="00ED04A0">
      <w:pPr>
        <w:pStyle w:val="ListParagraph"/>
        <w:numPr>
          <w:ilvl w:val="0"/>
          <w:numId w:val="5"/>
        </w:numPr>
      </w:pPr>
      <w:r>
        <w:t xml:space="preserve">If the activity/trip involves a cost to participate – </w:t>
      </w:r>
      <w:r w:rsidR="008B7BE0">
        <w:t>see the LEAD teacher to sign up from 11</w:t>
      </w:r>
      <w:r w:rsidR="008B7BE0" w:rsidRPr="008B7BE0">
        <w:rPr>
          <w:vertAlign w:val="superscript"/>
        </w:rPr>
        <w:t>th</w:t>
      </w:r>
      <w:r w:rsidR="008B7BE0">
        <w:t xml:space="preserve"> May. This will be a first come first serve basis. Once your child has a place, payment will be needed via </w:t>
      </w:r>
      <w:r w:rsidR="00DF1FE6">
        <w:t xml:space="preserve">Parent Pay to </w:t>
      </w:r>
      <w:r w:rsidR="008B7BE0">
        <w:t>secure the booking</w:t>
      </w:r>
      <w:r w:rsidR="00DF1FE6">
        <w:t>.</w:t>
      </w:r>
      <w:r w:rsidR="002804DC">
        <w:t xml:space="preserve"> </w:t>
      </w:r>
      <w:r w:rsidR="008B7BE0">
        <w:t xml:space="preserve">The full amount </w:t>
      </w:r>
      <w:r w:rsidR="00DA651D">
        <w:t>must</w:t>
      </w:r>
      <w:r w:rsidR="002804DC">
        <w:t xml:space="preserve"> be paid by </w:t>
      </w:r>
      <w:r w:rsidR="00DF1A1F">
        <w:t>Wednesday 1</w:t>
      </w:r>
      <w:r w:rsidR="00DF1A1F" w:rsidRPr="00DF1A1F">
        <w:rPr>
          <w:vertAlign w:val="superscript"/>
        </w:rPr>
        <w:t>st</w:t>
      </w:r>
      <w:r w:rsidR="00DF1A1F">
        <w:t xml:space="preserve"> June</w:t>
      </w:r>
      <w:r w:rsidR="002804DC">
        <w:t xml:space="preserve"> 202</w:t>
      </w:r>
      <w:r w:rsidR="00DF1A1F">
        <w:t>2</w:t>
      </w:r>
      <w:r w:rsidR="002804DC">
        <w:t>.</w:t>
      </w:r>
    </w:p>
    <w:p w14:paraId="654B842D" w14:textId="12011A30" w:rsidR="00234488" w:rsidRDefault="00ED04A0" w:rsidP="00ED04A0">
      <w:pPr>
        <w:pStyle w:val="ListParagraph"/>
        <w:numPr>
          <w:ilvl w:val="0"/>
          <w:numId w:val="5"/>
        </w:numPr>
      </w:pPr>
      <w:r>
        <w:t xml:space="preserve">FREE trips - </w:t>
      </w:r>
      <w:r w:rsidR="00234488">
        <w:t xml:space="preserve">See the lead teacher </w:t>
      </w:r>
      <w:r>
        <w:t xml:space="preserve">from </w:t>
      </w:r>
      <w:r w:rsidR="00D90626">
        <w:t>Wednesday</w:t>
      </w:r>
      <w:r>
        <w:t xml:space="preserve"> </w:t>
      </w:r>
      <w:r w:rsidR="00D90626">
        <w:t>11</w:t>
      </w:r>
      <w:r w:rsidR="00D90626" w:rsidRPr="00D90626">
        <w:rPr>
          <w:vertAlign w:val="superscript"/>
        </w:rPr>
        <w:t>st</w:t>
      </w:r>
      <w:r w:rsidR="00D90626">
        <w:t xml:space="preserve"> </w:t>
      </w:r>
      <w:r>
        <w:t>Ma</w:t>
      </w:r>
      <w:r w:rsidR="00D90626">
        <w:t>y</w:t>
      </w:r>
      <w:r>
        <w:t xml:space="preserve"> 202</w:t>
      </w:r>
      <w:r w:rsidR="00D90626">
        <w:t>2</w:t>
      </w:r>
      <w:r>
        <w:t xml:space="preserve"> </w:t>
      </w:r>
      <w:r w:rsidR="00234488">
        <w:t>to si</w:t>
      </w:r>
      <w:r w:rsidR="00170573">
        <w:t>gn up. First come, first served!</w:t>
      </w:r>
    </w:p>
    <w:p w14:paraId="1D1A97F4" w14:textId="74C6E669" w:rsidR="007F2C51" w:rsidRDefault="007F2C51" w:rsidP="007F2C51">
      <w:r>
        <w:t>Any pupil who does not sign up for an act</w:t>
      </w:r>
      <w:r w:rsidR="00F73A98">
        <w:t>ivity, will be assigned a timetable to follow for the day.</w:t>
      </w:r>
      <w:r>
        <w:t xml:space="preserve"> </w:t>
      </w:r>
    </w:p>
    <w:p w14:paraId="0D14D883" w14:textId="77777777" w:rsidR="0039287F" w:rsidRDefault="0039287F" w:rsidP="007F2C51"/>
    <w:p w14:paraId="20442ACF" w14:textId="77777777" w:rsidR="007F2C51" w:rsidRDefault="007F2C51" w:rsidP="00234488">
      <w:pPr>
        <w:shd w:val="clear" w:color="auto" w:fill="BFBFBF" w:themeFill="background1" w:themeFillShade="BF"/>
        <w:jc w:val="center"/>
        <w:rPr>
          <w:b/>
          <w:u w:val="single"/>
        </w:rPr>
      </w:pPr>
      <w:r>
        <w:rPr>
          <w:b/>
          <w:u w:val="single"/>
        </w:rPr>
        <w:t>IN School Activities</w:t>
      </w:r>
    </w:p>
    <w:tbl>
      <w:tblPr>
        <w:tblStyle w:val="TableGrid"/>
        <w:tblpPr w:leftFromText="180" w:rightFromText="180" w:vertAnchor="text" w:horzAnchor="margin" w:tblpXSpec="center" w:tblpY="29"/>
        <w:tblW w:w="11299" w:type="dxa"/>
        <w:tblLook w:val="04A0" w:firstRow="1" w:lastRow="0" w:firstColumn="1" w:lastColumn="0" w:noHBand="0" w:noVBand="1"/>
      </w:tblPr>
      <w:tblGrid>
        <w:gridCol w:w="1787"/>
        <w:gridCol w:w="2092"/>
        <w:gridCol w:w="2390"/>
        <w:gridCol w:w="1942"/>
        <w:gridCol w:w="1647"/>
        <w:gridCol w:w="1441"/>
      </w:tblGrid>
      <w:tr w:rsidR="00823C20" w14:paraId="241A7919" w14:textId="77777777" w:rsidTr="00823C20">
        <w:trPr>
          <w:trHeight w:val="154"/>
        </w:trPr>
        <w:tc>
          <w:tcPr>
            <w:tcW w:w="1787" w:type="dxa"/>
          </w:tcPr>
          <w:p w14:paraId="79170368" w14:textId="77777777" w:rsidR="00823C20" w:rsidRPr="00823C20" w:rsidRDefault="00823C20" w:rsidP="00823C20">
            <w:pPr>
              <w:rPr>
                <w:b/>
                <w:bCs/>
                <w:sz w:val="20"/>
                <w:szCs w:val="20"/>
              </w:rPr>
            </w:pPr>
            <w:r w:rsidRPr="00823C20">
              <w:rPr>
                <w:b/>
                <w:bCs/>
                <w:sz w:val="20"/>
                <w:szCs w:val="20"/>
              </w:rPr>
              <w:t>Activity:</w:t>
            </w:r>
          </w:p>
        </w:tc>
        <w:tc>
          <w:tcPr>
            <w:tcW w:w="2092" w:type="dxa"/>
          </w:tcPr>
          <w:p w14:paraId="02EAACB0" w14:textId="77777777" w:rsidR="00823C20" w:rsidRPr="00823C20" w:rsidRDefault="00823C20" w:rsidP="00823C20">
            <w:pPr>
              <w:rPr>
                <w:b/>
                <w:bCs/>
                <w:sz w:val="20"/>
                <w:szCs w:val="20"/>
              </w:rPr>
            </w:pPr>
            <w:r w:rsidRPr="00823C20">
              <w:rPr>
                <w:b/>
                <w:bCs/>
                <w:sz w:val="20"/>
                <w:szCs w:val="20"/>
              </w:rPr>
              <w:t>Lead member of staff:</w:t>
            </w:r>
          </w:p>
        </w:tc>
        <w:tc>
          <w:tcPr>
            <w:tcW w:w="2390" w:type="dxa"/>
          </w:tcPr>
          <w:p w14:paraId="7FEF91CF" w14:textId="77777777" w:rsidR="00823C20" w:rsidRPr="00823C20" w:rsidRDefault="00823C20" w:rsidP="00823C20">
            <w:pPr>
              <w:rPr>
                <w:b/>
                <w:bCs/>
                <w:sz w:val="20"/>
                <w:szCs w:val="20"/>
              </w:rPr>
            </w:pPr>
            <w:r w:rsidRPr="00823C20">
              <w:rPr>
                <w:b/>
                <w:bCs/>
                <w:sz w:val="20"/>
                <w:szCs w:val="20"/>
              </w:rPr>
              <w:t>Trip location:</w:t>
            </w:r>
          </w:p>
        </w:tc>
        <w:tc>
          <w:tcPr>
            <w:tcW w:w="1942" w:type="dxa"/>
          </w:tcPr>
          <w:p w14:paraId="24B9A30C" w14:textId="77777777" w:rsidR="00823C20" w:rsidRPr="00823C20" w:rsidRDefault="00823C20" w:rsidP="00823C20">
            <w:pPr>
              <w:rPr>
                <w:b/>
                <w:bCs/>
                <w:sz w:val="20"/>
                <w:szCs w:val="20"/>
              </w:rPr>
            </w:pPr>
            <w:r w:rsidRPr="00823C20">
              <w:rPr>
                <w:b/>
                <w:bCs/>
                <w:sz w:val="20"/>
                <w:szCs w:val="20"/>
              </w:rPr>
              <w:t>Estimated cost of trip per person:</w:t>
            </w:r>
          </w:p>
        </w:tc>
        <w:tc>
          <w:tcPr>
            <w:tcW w:w="1647" w:type="dxa"/>
          </w:tcPr>
          <w:p w14:paraId="00B0BCAF" w14:textId="77777777" w:rsidR="00823C20" w:rsidRPr="00823C20" w:rsidRDefault="00823C20" w:rsidP="00823C20">
            <w:pPr>
              <w:rPr>
                <w:b/>
                <w:bCs/>
                <w:sz w:val="20"/>
                <w:szCs w:val="20"/>
              </w:rPr>
            </w:pPr>
            <w:r w:rsidRPr="00823C20">
              <w:rPr>
                <w:b/>
                <w:bCs/>
                <w:sz w:val="20"/>
                <w:szCs w:val="20"/>
              </w:rPr>
              <w:t>Transport required:</w:t>
            </w:r>
          </w:p>
        </w:tc>
        <w:tc>
          <w:tcPr>
            <w:tcW w:w="1441" w:type="dxa"/>
          </w:tcPr>
          <w:p w14:paraId="17433754" w14:textId="2724666B" w:rsidR="00823C20" w:rsidRPr="00823C20" w:rsidRDefault="00823C20" w:rsidP="00823C20">
            <w:pPr>
              <w:rPr>
                <w:b/>
                <w:bCs/>
                <w:sz w:val="20"/>
                <w:szCs w:val="20"/>
              </w:rPr>
            </w:pPr>
            <w:r w:rsidRPr="00823C20">
              <w:rPr>
                <w:b/>
                <w:bCs/>
                <w:sz w:val="20"/>
                <w:szCs w:val="20"/>
              </w:rPr>
              <w:t>Maximum no. of pupils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823C20" w14:paraId="315A028C" w14:textId="77777777" w:rsidTr="00823C20">
        <w:trPr>
          <w:trHeight w:val="154"/>
        </w:trPr>
        <w:tc>
          <w:tcPr>
            <w:tcW w:w="1787" w:type="dxa"/>
          </w:tcPr>
          <w:p w14:paraId="26A48857" w14:textId="77777777" w:rsidR="00823C20" w:rsidRPr="00823C20" w:rsidRDefault="00823C20" w:rsidP="00823C20">
            <w:pPr>
              <w:rPr>
                <w:b/>
                <w:bCs/>
                <w:sz w:val="20"/>
                <w:szCs w:val="20"/>
              </w:rPr>
            </w:pPr>
          </w:p>
          <w:p w14:paraId="110F420B" w14:textId="77777777" w:rsidR="00823C20" w:rsidRPr="00823C20" w:rsidRDefault="00823C20" w:rsidP="00823C20">
            <w:pPr>
              <w:rPr>
                <w:b/>
                <w:bCs/>
                <w:sz w:val="20"/>
                <w:szCs w:val="20"/>
              </w:rPr>
            </w:pPr>
            <w:r w:rsidRPr="00823C20">
              <w:rPr>
                <w:b/>
                <w:bCs/>
                <w:sz w:val="20"/>
                <w:szCs w:val="20"/>
              </w:rPr>
              <w:t>Board Games</w:t>
            </w:r>
          </w:p>
          <w:p w14:paraId="11656652" w14:textId="77777777" w:rsidR="00823C20" w:rsidRPr="00823C20" w:rsidRDefault="00823C20" w:rsidP="00823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2" w:type="dxa"/>
          </w:tcPr>
          <w:p w14:paraId="7A130A1A" w14:textId="445E4F90" w:rsidR="00823C20" w:rsidRPr="00823C20" w:rsidRDefault="000C45B9" w:rsidP="00823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A00C3B">
              <w:rPr>
                <w:sz w:val="20"/>
                <w:szCs w:val="20"/>
              </w:rPr>
              <w:t>rs</w:t>
            </w:r>
            <w:r>
              <w:rPr>
                <w:sz w:val="20"/>
                <w:szCs w:val="20"/>
              </w:rPr>
              <w:t xml:space="preserve"> </w:t>
            </w:r>
            <w:r w:rsidR="00823C20" w:rsidRPr="00823C20">
              <w:rPr>
                <w:sz w:val="20"/>
                <w:szCs w:val="20"/>
              </w:rPr>
              <w:t>Steven</w:t>
            </w:r>
          </w:p>
        </w:tc>
        <w:tc>
          <w:tcPr>
            <w:tcW w:w="2390" w:type="dxa"/>
          </w:tcPr>
          <w:p w14:paraId="47777361" w14:textId="77777777" w:rsidR="00823C20" w:rsidRPr="00823C20" w:rsidRDefault="00823C20" w:rsidP="00823C20">
            <w:pPr>
              <w:rPr>
                <w:sz w:val="20"/>
                <w:szCs w:val="20"/>
              </w:rPr>
            </w:pPr>
            <w:r w:rsidRPr="00823C20">
              <w:rPr>
                <w:sz w:val="20"/>
                <w:szCs w:val="20"/>
              </w:rPr>
              <w:t>In school</w:t>
            </w:r>
          </w:p>
        </w:tc>
        <w:tc>
          <w:tcPr>
            <w:tcW w:w="1942" w:type="dxa"/>
          </w:tcPr>
          <w:p w14:paraId="4C923012" w14:textId="77777777" w:rsidR="00823C20" w:rsidRPr="00823C20" w:rsidRDefault="00823C20" w:rsidP="00823C20">
            <w:pPr>
              <w:rPr>
                <w:sz w:val="20"/>
                <w:szCs w:val="20"/>
              </w:rPr>
            </w:pPr>
            <w:r w:rsidRPr="00823C20">
              <w:rPr>
                <w:sz w:val="20"/>
                <w:szCs w:val="20"/>
              </w:rPr>
              <w:t>Free</w:t>
            </w:r>
          </w:p>
        </w:tc>
        <w:tc>
          <w:tcPr>
            <w:tcW w:w="1647" w:type="dxa"/>
          </w:tcPr>
          <w:p w14:paraId="1F4B0898" w14:textId="77777777" w:rsidR="00823C20" w:rsidRPr="00823C20" w:rsidRDefault="00823C20" w:rsidP="00823C20">
            <w:pPr>
              <w:rPr>
                <w:sz w:val="20"/>
                <w:szCs w:val="20"/>
              </w:rPr>
            </w:pPr>
            <w:r w:rsidRPr="00823C20">
              <w:rPr>
                <w:sz w:val="20"/>
                <w:szCs w:val="20"/>
              </w:rPr>
              <w:t>No</w:t>
            </w:r>
          </w:p>
        </w:tc>
        <w:tc>
          <w:tcPr>
            <w:tcW w:w="1441" w:type="dxa"/>
          </w:tcPr>
          <w:p w14:paraId="1C9571D5" w14:textId="77777777" w:rsidR="00823C20" w:rsidRPr="00823C20" w:rsidRDefault="00823C20" w:rsidP="00823C20">
            <w:pPr>
              <w:rPr>
                <w:sz w:val="20"/>
                <w:szCs w:val="20"/>
              </w:rPr>
            </w:pPr>
            <w:r w:rsidRPr="00823C20">
              <w:rPr>
                <w:sz w:val="20"/>
                <w:szCs w:val="20"/>
              </w:rPr>
              <w:t>20</w:t>
            </w:r>
          </w:p>
        </w:tc>
      </w:tr>
      <w:tr w:rsidR="00823C20" w14:paraId="63306C4F" w14:textId="77777777" w:rsidTr="00823C20">
        <w:trPr>
          <w:trHeight w:val="154"/>
        </w:trPr>
        <w:tc>
          <w:tcPr>
            <w:tcW w:w="1787" w:type="dxa"/>
          </w:tcPr>
          <w:p w14:paraId="65208209" w14:textId="77777777" w:rsidR="00823C20" w:rsidRPr="00823C20" w:rsidRDefault="00823C20" w:rsidP="00823C20">
            <w:pPr>
              <w:rPr>
                <w:b/>
                <w:bCs/>
                <w:sz w:val="20"/>
                <w:szCs w:val="20"/>
              </w:rPr>
            </w:pPr>
          </w:p>
          <w:p w14:paraId="2B29708F" w14:textId="77777777" w:rsidR="00823C20" w:rsidRPr="00823C20" w:rsidRDefault="00823C20" w:rsidP="00823C20">
            <w:pPr>
              <w:rPr>
                <w:b/>
                <w:bCs/>
                <w:sz w:val="20"/>
                <w:szCs w:val="20"/>
              </w:rPr>
            </w:pPr>
            <w:r w:rsidRPr="00823C20">
              <w:rPr>
                <w:b/>
                <w:bCs/>
                <w:sz w:val="20"/>
                <w:szCs w:val="20"/>
              </w:rPr>
              <w:t xml:space="preserve">Pamper Morning  </w:t>
            </w:r>
          </w:p>
          <w:p w14:paraId="6FCFD6E4" w14:textId="77777777" w:rsidR="00823C20" w:rsidRPr="00823C20" w:rsidRDefault="00823C20" w:rsidP="00823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2" w:type="dxa"/>
          </w:tcPr>
          <w:p w14:paraId="1373EAD5" w14:textId="77777777" w:rsidR="00823C20" w:rsidRPr="00823C20" w:rsidRDefault="00823C20" w:rsidP="00823C20">
            <w:pPr>
              <w:rPr>
                <w:sz w:val="20"/>
                <w:szCs w:val="20"/>
              </w:rPr>
            </w:pPr>
          </w:p>
          <w:p w14:paraId="6104A68C" w14:textId="77777777" w:rsidR="00823C20" w:rsidRPr="00823C20" w:rsidRDefault="00823C20" w:rsidP="00823C20">
            <w:pPr>
              <w:rPr>
                <w:sz w:val="20"/>
                <w:szCs w:val="20"/>
              </w:rPr>
            </w:pPr>
            <w:r w:rsidRPr="00823C20">
              <w:rPr>
                <w:sz w:val="20"/>
                <w:szCs w:val="20"/>
              </w:rPr>
              <w:t>Miss McGinley and Miss McCormack</w:t>
            </w:r>
          </w:p>
        </w:tc>
        <w:tc>
          <w:tcPr>
            <w:tcW w:w="2390" w:type="dxa"/>
          </w:tcPr>
          <w:p w14:paraId="0A763968" w14:textId="77777777" w:rsidR="00823C20" w:rsidRPr="00823C20" w:rsidRDefault="00823C20" w:rsidP="00823C20">
            <w:pPr>
              <w:rPr>
                <w:sz w:val="20"/>
                <w:szCs w:val="20"/>
              </w:rPr>
            </w:pPr>
          </w:p>
          <w:p w14:paraId="7484F783" w14:textId="77777777" w:rsidR="00823C20" w:rsidRPr="00823C20" w:rsidRDefault="00823C20" w:rsidP="00823C20">
            <w:pPr>
              <w:rPr>
                <w:sz w:val="20"/>
                <w:szCs w:val="20"/>
              </w:rPr>
            </w:pPr>
            <w:r w:rsidRPr="00823C20">
              <w:rPr>
                <w:sz w:val="20"/>
                <w:szCs w:val="20"/>
              </w:rPr>
              <w:t xml:space="preserve">Social Subjects 3 </w:t>
            </w:r>
          </w:p>
        </w:tc>
        <w:tc>
          <w:tcPr>
            <w:tcW w:w="1942" w:type="dxa"/>
          </w:tcPr>
          <w:p w14:paraId="2C18474A" w14:textId="77777777" w:rsidR="00823C20" w:rsidRPr="00823C20" w:rsidRDefault="00823C20" w:rsidP="00823C20">
            <w:pPr>
              <w:rPr>
                <w:sz w:val="20"/>
                <w:szCs w:val="20"/>
              </w:rPr>
            </w:pPr>
          </w:p>
          <w:p w14:paraId="3A73AE89" w14:textId="77777777" w:rsidR="00823C20" w:rsidRPr="00823C20" w:rsidRDefault="00823C20" w:rsidP="00823C20">
            <w:pPr>
              <w:rPr>
                <w:sz w:val="20"/>
                <w:szCs w:val="20"/>
              </w:rPr>
            </w:pPr>
            <w:r w:rsidRPr="00823C20">
              <w:rPr>
                <w:sz w:val="20"/>
                <w:szCs w:val="20"/>
              </w:rPr>
              <w:t xml:space="preserve">Free </w:t>
            </w:r>
          </w:p>
        </w:tc>
        <w:tc>
          <w:tcPr>
            <w:tcW w:w="1647" w:type="dxa"/>
          </w:tcPr>
          <w:p w14:paraId="02FB90A5" w14:textId="77777777" w:rsidR="00823C20" w:rsidRPr="00823C20" w:rsidRDefault="00823C20" w:rsidP="00823C20">
            <w:pPr>
              <w:rPr>
                <w:sz w:val="20"/>
                <w:szCs w:val="20"/>
              </w:rPr>
            </w:pPr>
          </w:p>
          <w:p w14:paraId="07E8B960" w14:textId="77777777" w:rsidR="00823C20" w:rsidRPr="00823C20" w:rsidRDefault="00823C20" w:rsidP="00823C20">
            <w:pPr>
              <w:rPr>
                <w:sz w:val="20"/>
                <w:szCs w:val="20"/>
              </w:rPr>
            </w:pPr>
            <w:r w:rsidRPr="00823C20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1441" w:type="dxa"/>
          </w:tcPr>
          <w:p w14:paraId="061C4A88" w14:textId="77777777" w:rsidR="00823C20" w:rsidRPr="00823C20" w:rsidRDefault="00823C20" w:rsidP="00823C20">
            <w:pPr>
              <w:rPr>
                <w:sz w:val="20"/>
                <w:szCs w:val="20"/>
              </w:rPr>
            </w:pPr>
          </w:p>
          <w:p w14:paraId="066405CA" w14:textId="77777777" w:rsidR="00823C20" w:rsidRPr="00823C20" w:rsidRDefault="00823C20" w:rsidP="00823C20">
            <w:pPr>
              <w:rPr>
                <w:sz w:val="20"/>
                <w:szCs w:val="20"/>
              </w:rPr>
            </w:pPr>
            <w:r w:rsidRPr="00823C20">
              <w:rPr>
                <w:sz w:val="20"/>
                <w:szCs w:val="20"/>
              </w:rPr>
              <w:t xml:space="preserve">30 </w:t>
            </w:r>
          </w:p>
          <w:p w14:paraId="463EB80E" w14:textId="6F6C5104" w:rsidR="00823C20" w:rsidRPr="00823C20" w:rsidRDefault="00823C20" w:rsidP="00823C20">
            <w:pPr>
              <w:rPr>
                <w:sz w:val="20"/>
                <w:szCs w:val="20"/>
              </w:rPr>
            </w:pPr>
          </w:p>
        </w:tc>
      </w:tr>
      <w:tr w:rsidR="00823C20" w14:paraId="0E92EFA9" w14:textId="77777777" w:rsidTr="00823C20">
        <w:trPr>
          <w:trHeight w:val="154"/>
        </w:trPr>
        <w:tc>
          <w:tcPr>
            <w:tcW w:w="1787" w:type="dxa"/>
          </w:tcPr>
          <w:p w14:paraId="53B806EA" w14:textId="77777777" w:rsidR="00823C20" w:rsidRPr="00823C20" w:rsidRDefault="00823C20" w:rsidP="00823C20">
            <w:pPr>
              <w:rPr>
                <w:b/>
                <w:bCs/>
                <w:sz w:val="20"/>
                <w:szCs w:val="20"/>
              </w:rPr>
            </w:pPr>
            <w:r w:rsidRPr="00823C20">
              <w:rPr>
                <w:b/>
                <w:bCs/>
                <w:sz w:val="20"/>
                <w:szCs w:val="20"/>
              </w:rPr>
              <w:t xml:space="preserve">Football Tournament </w:t>
            </w:r>
          </w:p>
        </w:tc>
        <w:tc>
          <w:tcPr>
            <w:tcW w:w="2092" w:type="dxa"/>
          </w:tcPr>
          <w:p w14:paraId="55EE0E48" w14:textId="0F24893C" w:rsidR="00823C20" w:rsidRPr="00823C20" w:rsidRDefault="000C45B9" w:rsidP="00823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</w:t>
            </w:r>
            <w:r w:rsidR="00823C20" w:rsidRPr="00823C20">
              <w:rPr>
                <w:sz w:val="20"/>
                <w:szCs w:val="20"/>
              </w:rPr>
              <w:t xml:space="preserve"> Merriman</w:t>
            </w:r>
          </w:p>
        </w:tc>
        <w:tc>
          <w:tcPr>
            <w:tcW w:w="2390" w:type="dxa"/>
          </w:tcPr>
          <w:p w14:paraId="28A6C0BE" w14:textId="77777777" w:rsidR="00823C20" w:rsidRPr="00823C20" w:rsidRDefault="00823C20" w:rsidP="00823C20">
            <w:pPr>
              <w:rPr>
                <w:sz w:val="20"/>
                <w:szCs w:val="20"/>
              </w:rPr>
            </w:pPr>
            <w:r w:rsidRPr="00823C20">
              <w:rPr>
                <w:sz w:val="20"/>
                <w:szCs w:val="20"/>
              </w:rPr>
              <w:t>Johnstone Hub</w:t>
            </w:r>
          </w:p>
        </w:tc>
        <w:tc>
          <w:tcPr>
            <w:tcW w:w="1942" w:type="dxa"/>
          </w:tcPr>
          <w:p w14:paraId="203CF1AC" w14:textId="77777777" w:rsidR="00823C20" w:rsidRPr="00823C20" w:rsidRDefault="00823C20" w:rsidP="00823C20">
            <w:pPr>
              <w:rPr>
                <w:sz w:val="20"/>
                <w:szCs w:val="20"/>
              </w:rPr>
            </w:pPr>
            <w:r w:rsidRPr="00823C20">
              <w:rPr>
                <w:sz w:val="20"/>
                <w:szCs w:val="20"/>
              </w:rPr>
              <w:t>Free</w:t>
            </w:r>
          </w:p>
        </w:tc>
        <w:tc>
          <w:tcPr>
            <w:tcW w:w="1647" w:type="dxa"/>
          </w:tcPr>
          <w:p w14:paraId="5D10133F" w14:textId="77777777" w:rsidR="00823C20" w:rsidRPr="00823C20" w:rsidRDefault="00823C20" w:rsidP="00823C20">
            <w:pPr>
              <w:rPr>
                <w:sz w:val="20"/>
                <w:szCs w:val="20"/>
              </w:rPr>
            </w:pPr>
            <w:r w:rsidRPr="00823C20">
              <w:rPr>
                <w:sz w:val="20"/>
                <w:szCs w:val="20"/>
              </w:rPr>
              <w:t>No</w:t>
            </w:r>
          </w:p>
        </w:tc>
        <w:tc>
          <w:tcPr>
            <w:tcW w:w="1441" w:type="dxa"/>
          </w:tcPr>
          <w:p w14:paraId="4CBF47D4" w14:textId="77777777" w:rsidR="00823C20" w:rsidRPr="00823C20" w:rsidRDefault="00823C20" w:rsidP="00823C20">
            <w:pPr>
              <w:rPr>
                <w:sz w:val="20"/>
                <w:szCs w:val="20"/>
              </w:rPr>
            </w:pPr>
            <w:r w:rsidRPr="00823C20">
              <w:rPr>
                <w:sz w:val="20"/>
                <w:szCs w:val="20"/>
              </w:rPr>
              <w:t>30</w:t>
            </w:r>
          </w:p>
        </w:tc>
      </w:tr>
      <w:tr w:rsidR="00823C20" w14:paraId="6A951DFD" w14:textId="77777777" w:rsidTr="00823C20">
        <w:trPr>
          <w:trHeight w:val="154"/>
        </w:trPr>
        <w:tc>
          <w:tcPr>
            <w:tcW w:w="1787" w:type="dxa"/>
          </w:tcPr>
          <w:p w14:paraId="3600F00D" w14:textId="77777777" w:rsidR="00823C20" w:rsidRPr="00823C20" w:rsidRDefault="00823C20" w:rsidP="00823C20">
            <w:pPr>
              <w:rPr>
                <w:b/>
                <w:bCs/>
                <w:sz w:val="20"/>
                <w:szCs w:val="20"/>
              </w:rPr>
            </w:pPr>
            <w:r w:rsidRPr="00823C20">
              <w:rPr>
                <w:b/>
                <w:bCs/>
                <w:sz w:val="20"/>
                <w:szCs w:val="20"/>
              </w:rPr>
              <w:t>Active Schools Multi Sports</w:t>
            </w:r>
          </w:p>
          <w:p w14:paraId="5D05EB67" w14:textId="77777777" w:rsidR="00823C20" w:rsidRPr="00823C20" w:rsidRDefault="00823C20" w:rsidP="00823C20">
            <w:pPr>
              <w:rPr>
                <w:b/>
                <w:bCs/>
                <w:sz w:val="20"/>
                <w:szCs w:val="20"/>
              </w:rPr>
            </w:pPr>
            <w:r w:rsidRPr="00823C20">
              <w:rPr>
                <w:b/>
                <w:bCs/>
                <w:sz w:val="20"/>
                <w:szCs w:val="20"/>
              </w:rPr>
              <w:t>(Archery, team building, Frisbee golf, fencing)</w:t>
            </w:r>
          </w:p>
        </w:tc>
        <w:tc>
          <w:tcPr>
            <w:tcW w:w="2092" w:type="dxa"/>
          </w:tcPr>
          <w:p w14:paraId="409518CC" w14:textId="77777777" w:rsidR="00823C20" w:rsidRDefault="00823C20" w:rsidP="00823C20">
            <w:pPr>
              <w:rPr>
                <w:sz w:val="20"/>
                <w:szCs w:val="20"/>
              </w:rPr>
            </w:pPr>
            <w:r w:rsidRPr="00823C20">
              <w:rPr>
                <w:sz w:val="20"/>
                <w:szCs w:val="20"/>
              </w:rPr>
              <w:t>Arron McDougall</w:t>
            </w:r>
          </w:p>
          <w:p w14:paraId="4724AF9A" w14:textId="0D384A14" w:rsidR="005F1B68" w:rsidRPr="00823C20" w:rsidRDefault="005F1B68" w:rsidP="00823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(Active Schools Co-ordinator)</w:t>
            </w:r>
          </w:p>
        </w:tc>
        <w:tc>
          <w:tcPr>
            <w:tcW w:w="2390" w:type="dxa"/>
          </w:tcPr>
          <w:p w14:paraId="657170F9" w14:textId="77777777" w:rsidR="00823C20" w:rsidRPr="00823C20" w:rsidRDefault="00823C20" w:rsidP="00823C20">
            <w:pPr>
              <w:rPr>
                <w:sz w:val="20"/>
                <w:szCs w:val="20"/>
              </w:rPr>
            </w:pPr>
            <w:r w:rsidRPr="00823C20">
              <w:rPr>
                <w:sz w:val="20"/>
                <w:szCs w:val="20"/>
              </w:rPr>
              <w:t>Johnstone Hub</w:t>
            </w:r>
          </w:p>
        </w:tc>
        <w:tc>
          <w:tcPr>
            <w:tcW w:w="1942" w:type="dxa"/>
          </w:tcPr>
          <w:p w14:paraId="4C07EBFB" w14:textId="77777777" w:rsidR="00823C20" w:rsidRPr="00823C20" w:rsidRDefault="00823C20" w:rsidP="00823C20">
            <w:pPr>
              <w:rPr>
                <w:sz w:val="20"/>
                <w:szCs w:val="20"/>
              </w:rPr>
            </w:pPr>
            <w:r w:rsidRPr="00823C20">
              <w:rPr>
                <w:sz w:val="20"/>
                <w:szCs w:val="20"/>
              </w:rPr>
              <w:t>Free</w:t>
            </w:r>
          </w:p>
        </w:tc>
        <w:tc>
          <w:tcPr>
            <w:tcW w:w="1647" w:type="dxa"/>
          </w:tcPr>
          <w:p w14:paraId="66F4C8C2" w14:textId="77777777" w:rsidR="00823C20" w:rsidRPr="00823C20" w:rsidRDefault="00823C20" w:rsidP="00823C20">
            <w:pPr>
              <w:rPr>
                <w:sz w:val="20"/>
                <w:szCs w:val="20"/>
              </w:rPr>
            </w:pPr>
            <w:r w:rsidRPr="00823C20">
              <w:rPr>
                <w:sz w:val="20"/>
                <w:szCs w:val="20"/>
              </w:rPr>
              <w:t>No</w:t>
            </w:r>
          </w:p>
        </w:tc>
        <w:tc>
          <w:tcPr>
            <w:tcW w:w="1441" w:type="dxa"/>
          </w:tcPr>
          <w:p w14:paraId="57C6ACBE" w14:textId="77777777" w:rsidR="00823C20" w:rsidRPr="00823C20" w:rsidRDefault="00823C20" w:rsidP="00823C20">
            <w:pPr>
              <w:rPr>
                <w:sz w:val="20"/>
                <w:szCs w:val="20"/>
              </w:rPr>
            </w:pPr>
            <w:r w:rsidRPr="00823C20">
              <w:rPr>
                <w:sz w:val="20"/>
                <w:szCs w:val="20"/>
              </w:rPr>
              <w:t>30</w:t>
            </w:r>
          </w:p>
        </w:tc>
      </w:tr>
      <w:tr w:rsidR="00823C20" w14:paraId="1532B552" w14:textId="77777777" w:rsidTr="00823C20">
        <w:trPr>
          <w:trHeight w:val="154"/>
        </w:trPr>
        <w:tc>
          <w:tcPr>
            <w:tcW w:w="1787" w:type="dxa"/>
          </w:tcPr>
          <w:p w14:paraId="75AC5D88" w14:textId="77777777" w:rsidR="00823C20" w:rsidRPr="00823C20" w:rsidRDefault="00823C20" w:rsidP="00823C20">
            <w:pPr>
              <w:rPr>
                <w:b/>
                <w:bCs/>
                <w:sz w:val="20"/>
                <w:szCs w:val="20"/>
              </w:rPr>
            </w:pPr>
            <w:r w:rsidRPr="00823C20">
              <w:rPr>
                <w:b/>
                <w:bCs/>
                <w:sz w:val="20"/>
                <w:szCs w:val="20"/>
              </w:rPr>
              <w:t xml:space="preserve">Video Games Tournament </w:t>
            </w:r>
          </w:p>
        </w:tc>
        <w:tc>
          <w:tcPr>
            <w:tcW w:w="2092" w:type="dxa"/>
          </w:tcPr>
          <w:p w14:paraId="708D1673" w14:textId="3CD13B96" w:rsidR="00823C20" w:rsidRPr="00823C20" w:rsidRDefault="00823C20" w:rsidP="00823C20">
            <w:pPr>
              <w:rPr>
                <w:sz w:val="20"/>
                <w:szCs w:val="20"/>
              </w:rPr>
            </w:pPr>
            <w:r w:rsidRPr="00823C20">
              <w:rPr>
                <w:sz w:val="20"/>
                <w:szCs w:val="20"/>
              </w:rPr>
              <w:t>M</w:t>
            </w:r>
            <w:r w:rsidR="000C45B9">
              <w:rPr>
                <w:sz w:val="20"/>
                <w:szCs w:val="20"/>
              </w:rPr>
              <w:t>r</w:t>
            </w:r>
            <w:r w:rsidRPr="00823C20">
              <w:rPr>
                <w:sz w:val="20"/>
                <w:szCs w:val="20"/>
              </w:rPr>
              <w:t xml:space="preserve"> Fulton</w:t>
            </w:r>
          </w:p>
        </w:tc>
        <w:tc>
          <w:tcPr>
            <w:tcW w:w="2390" w:type="dxa"/>
          </w:tcPr>
          <w:p w14:paraId="6FA33748" w14:textId="77777777" w:rsidR="00823C20" w:rsidRPr="00823C20" w:rsidRDefault="00823C20" w:rsidP="00823C20">
            <w:pPr>
              <w:rPr>
                <w:sz w:val="20"/>
                <w:szCs w:val="20"/>
              </w:rPr>
            </w:pPr>
            <w:r w:rsidRPr="00823C20">
              <w:rPr>
                <w:sz w:val="20"/>
                <w:szCs w:val="20"/>
              </w:rPr>
              <w:t>In school</w:t>
            </w:r>
          </w:p>
        </w:tc>
        <w:tc>
          <w:tcPr>
            <w:tcW w:w="1942" w:type="dxa"/>
          </w:tcPr>
          <w:p w14:paraId="638CA896" w14:textId="77777777" w:rsidR="00823C20" w:rsidRPr="00823C20" w:rsidRDefault="00823C20" w:rsidP="00823C20">
            <w:pPr>
              <w:rPr>
                <w:sz w:val="20"/>
                <w:szCs w:val="20"/>
              </w:rPr>
            </w:pPr>
            <w:r w:rsidRPr="00823C20">
              <w:rPr>
                <w:sz w:val="20"/>
                <w:szCs w:val="20"/>
              </w:rPr>
              <w:t>Free</w:t>
            </w:r>
          </w:p>
        </w:tc>
        <w:tc>
          <w:tcPr>
            <w:tcW w:w="1647" w:type="dxa"/>
          </w:tcPr>
          <w:p w14:paraId="262C5DD5" w14:textId="77777777" w:rsidR="00823C20" w:rsidRPr="00823C20" w:rsidRDefault="00823C20" w:rsidP="00823C20">
            <w:pPr>
              <w:rPr>
                <w:sz w:val="20"/>
                <w:szCs w:val="20"/>
              </w:rPr>
            </w:pPr>
            <w:r w:rsidRPr="00823C20">
              <w:rPr>
                <w:sz w:val="20"/>
                <w:szCs w:val="20"/>
              </w:rPr>
              <w:t>No</w:t>
            </w:r>
          </w:p>
        </w:tc>
        <w:tc>
          <w:tcPr>
            <w:tcW w:w="1441" w:type="dxa"/>
          </w:tcPr>
          <w:p w14:paraId="0F1877F8" w14:textId="77777777" w:rsidR="00823C20" w:rsidRPr="00823C20" w:rsidRDefault="00823C20" w:rsidP="00823C20">
            <w:pPr>
              <w:rPr>
                <w:sz w:val="20"/>
                <w:szCs w:val="20"/>
              </w:rPr>
            </w:pPr>
            <w:r w:rsidRPr="00823C20">
              <w:rPr>
                <w:sz w:val="20"/>
                <w:szCs w:val="20"/>
              </w:rPr>
              <w:t>20</w:t>
            </w:r>
          </w:p>
        </w:tc>
      </w:tr>
    </w:tbl>
    <w:p w14:paraId="04DB010F" w14:textId="77777777" w:rsidR="0039287F" w:rsidRDefault="0039287F" w:rsidP="00234488">
      <w:pPr>
        <w:shd w:val="clear" w:color="auto" w:fill="BFBFBF" w:themeFill="background1" w:themeFillShade="BF"/>
        <w:jc w:val="center"/>
        <w:rPr>
          <w:rFonts w:ascii="Calibri" w:hAnsi="Calibri"/>
          <w:b/>
          <w:sz w:val="4"/>
          <w:szCs w:val="4"/>
          <w:u w:val="single"/>
        </w:rPr>
      </w:pPr>
    </w:p>
    <w:p w14:paraId="38D8709F" w14:textId="1135DBBC" w:rsidR="00DA243F" w:rsidRDefault="00DA243F" w:rsidP="007F2C51">
      <w:pPr>
        <w:rPr>
          <w:rFonts w:ascii="Calibri" w:hAnsi="Calibri"/>
          <w:sz w:val="16"/>
          <w:szCs w:val="16"/>
        </w:rPr>
      </w:pPr>
    </w:p>
    <w:p w14:paraId="5A3B883F" w14:textId="38E6C7A2" w:rsidR="006C3DD3" w:rsidRPr="006C3DD3" w:rsidRDefault="006C3DD3" w:rsidP="007F2C51">
      <w:pPr>
        <w:rPr>
          <w:rFonts w:ascii="Calibri" w:hAnsi="Calibri"/>
          <w:b/>
          <w:bCs/>
          <w:sz w:val="18"/>
          <w:szCs w:val="18"/>
        </w:rPr>
      </w:pPr>
    </w:p>
    <w:p w14:paraId="0885572A" w14:textId="1EB75E9C" w:rsidR="006C3DD3" w:rsidRPr="006C3DD3" w:rsidRDefault="006C3DD3" w:rsidP="007F2C51">
      <w:pPr>
        <w:rPr>
          <w:rFonts w:ascii="Calibri" w:hAnsi="Calibri"/>
          <w:b/>
          <w:bCs/>
          <w:sz w:val="24"/>
          <w:szCs w:val="24"/>
        </w:rPr>
      </w:pPr>
      <w:r w:rsidRPr="006C3DD3">
        <w:rPr>
          <w:rFonts w:ascii="Calibri" w:hAnsi="Calibri"/>
          <w:b/>
          <w:bCs/>
          <w:sz w:val="24"/>
          <w:szCs w:val="24"/>
        </w:rPr>
        <w:t>More in-school activities will be announced closer to June!</w:t>
      </w:r>
    </w:p>
    <w:tbl>
      <w:tblPr>
        <w:tblStyle w:val="TableGrid"/>
        <w:tblpPr w:leftFromText="180" w:rightFromText="180" w:vertAnchor="page" w:horzAnchor="margin" w:tblpXSpec="center" w:tblpY="2731"/>
        <w:tblW w:w="11580" w:type="dxa"/>
        <w:tblLook w:val="04A0" w:firstRow="1" w:lastRow="0" w:firstColumn="1" w:lastColumn="0" w:noHBand="0" w:noVBand="1"/>
      </w:tblPr>
      <w:tblGrid>
        <w:gridCol w:w="1555"/>
        <w:gridCol w:w="1862"/>
        <w:gridCol w:w="1812"/>
        <w:gridCol w:w="1602"/>
        <w:gridCol w:w="1565"/>
        <w:gridCol w:w="1614"/>
        <w:gridCol w:w="1570"/>
      </w:tblGrid>
      <w:tr w:rsidR="00823C20" w14:paraId="192E3AF0" w14:textId="77777777" w:rsidTr="00823C20">
        <w:trPr>
          <w:trHeight w:val="716"/>
        </w:trPr>
        <w:tc>
          <w:tcPr>
            <w:tcW w:w="1555" w:type="dxa"/>
          </w:tcPr>
          <w:p w14:paraId="212C6173" w14:textId="77777777" w:rsidR="00823C20" w:rsidRPr="00B30B7B" w:rsidRDefault="00823C20" w:rsidP="007932E2">
            <w:pPr>
              <w:rPr>
                <w:b/>
                <w:bCs/>
                <w:sz w:val="24"/>
                <w:szCs w:val="24"/>
              </w:rPr>
            </w:pPr>
            <w:r w:rsidRPr="00B30B7B">
              <w:rPr>
                <w:b/>
                <w:bCs/>
                <w:sz w:val="24"/>
                <w:szCs w:val="24"/>
              </w:rPr>
              <w:lastRenderedPageBreak/>
              <w:t>Activity:</w:t>
            </w:r>
          </w:p>
        </w:tc>
        <w:tc>
          <w:tcPr>
            <w:tcW w:w="1862" w:type="dxa"/>
          </w:tcPr>
          <w:p w14:paraId="3EA33445" w14:textId="77777777" w:rsidR="00823C20" w:rsidRPr="00B30B7B" w:rsidRDefault="00823C20" w:rsidP="007932E2">
            <w:pPr>
              <w:rPr>
                <w:b/>
                <w:bCs/>
                <w:sz w:val="24"/>
                <w:szCs w:val="24"/>
              </w:rPr>
            </w:pPr>
            <w:r w:rsidRPr="00B30B7B">
              <w:rPr>
                <w:b/>
                <w:bCs/>
                <w:sz w:val="24"/>
                <w:szCs w:val="24"/>
              </w:rPr>
              <w:t>Lead member of staff:</w:t>
            </w:r>
          </w:p>
        </w:tc>
        <w:tc>
          <w:tcPr>
            <w:tcW w:w="1812" w:type="dxa"/>
          </w:tcPr>
          <w:p w14:paraId="16191D73" w14:textId="77777777" w:rsidR="00823C20" w:rsidRPr="00B30B7B" w:rsidRDefault="00823C20" w:rsidP="007932E2">
            <w:pPr>
              <w:rPr>
                <w:b/>
                <w:bCs/>
                <w:sz w:val="24"/>
                <w:szCs w:val="24"/>
              </w:rPr>
            </w:pPr>
            <w:r w:rsidRPr="00B30B7B">
              <w:rPr>
                <w:b/>
                <w:bCs/>
                <w:sz w:val="24"/>
                <w:szCs w:val="24"/>
              </w:rPr>
              <w:t>Trip location:</w:t>
            </w:r>
          </w:p>
        </w:tc>
        <w:tc>
          <w:tcPr>
            <w:tcW w:w="1602" w:type="dxa"/>
          </w:tcPr>
          <w:p w14:paraId="5C8B8B35" w14:textId="77777777" w:rsidR="00823C20" w:rsidRPr="00B30B7B" w:rsidRDefault="00823C20" w:rsidP="007932E2">
            <w:pPr>
              <w:rPr>
                <w:b/>
                <w:bCs/>
                <w:sz w:val="24"/>
                <w:szCs w:val="24"/>
              </w:rPr>
            </w:pPr>
            <w:r w:rsidRPr="00B30B7B">
              <w:rPr>
                <w:b/>
                <w:bCs/>
                <w:sz w:val="24"/>
                <w:szCs w:val="24"/>
              </w:rPr>
              <w:t>Estimated cost of trip per person:</w:t>
            </w:r>
          </w:p>
        </w:tc>
        <w:tc>
          <w:tcPr>
            <w:tcW w:w="1565" w:type="dxa"/>
          </w:tcPr>
          <w:p w14:paraId="70686690" w14:textId="77777777" w:rsidR="00823C20" w:rsidRPr="00B30B7B" w:rsidRDefault="00823C20" w:rsidP="007932E2">
            <w:pPr>
              <w:rPr>
                <w:b/>
                <w:bCs/>
                <w:sz w:val="24"/>
                <w:szCs w:val="24"/>
              </w:rPr>
            </w:pPr>
            <w:r w:rsidRPr="00B30B7B">
              <w:rPr>
                <w:b/>
                <w:bCs/>
                <w:sz w:val="24"/>
                <w:szCs w:val="24"/>
              </w:rPr>
              <w:t>Transport required:</w:t>
            </w:r>
          </w:p>
        </w:tc>
        <w:tc>
          <w:tcPr>
            <w:tcW w:w="1614" w:type="dxa"/>
          </w:tcPr>
          <w:p w14:paraId="70339B3F" w14:textId="77777777" w:rsidR="00823C20" w:rsidRPr="00B30B7B" w:rsidRDefault="00823C20" w:rsidP="007932E2">
            <w:pPr>
              <w:rPr>
                <w:b/>
                <w:bCs/>
                <w:sz w:val="24"/>
                <w:szCs w:val="24"/>
              </w:rPr>
            </w:pPr>
            <w:r w:rsidRPr="00B30B7B">
              <w:rPr>
                <w:b/>
                <w:bCs/>
                <w:sz w:val="24"/>
                <w:szCs w:val="24"/>
              </w:rPr>
              <w:t>Maximum no. of pupils that can attend:</w:t>
            </w:r>
          </w:p>
        </w:tc>
        <w:tc>
          <w:tcPr>
            <w:tcW w:w="1570" w:type="dxa"/>
          </w:tcPr>
          <w:p w14:paraId="06D7A053" w14:textId="77777777" w:rsidR="00823C20" w:rsidRPr="00B30B7B" w:rsidRDefault="00823C20" w:rsidP="007932E2">
            <w:pPr>
              <w:rPr>
                <w:b/>
                <w:bCs/>
                <w:sz w:val="24"/>
                <w:szCs w:val="24"/>
              </w:rPr>
            </w:pPr>
            <w:r w:rsidRPr="00B30B7B">
              <w:rPr>
                <w:b/>
                <w:bCs/>
                <w:sz w:val="24"/>
                <w:szCs w:val="24"/>
              </w:rPr>
              <w:t>Staff attending trip:</w:t>
            </w:r>
          </w:p>
        </w:tc>
      </w:tr>
      <w:tr w:rsidR="00823C20" w14:paraId="6EB4BF7E" w14:textId="77777777" w:rsidTr="00823C20">
        <w:trPr>
          <w:trHeight w:val="929"/>
        </w:trPr>
        <w:tc>
          <w:tcPr>
            <w:tcW w:w="1555" w:type="dxa"/>
          </w:tcPr>
          <w:p w14:paraId="1D97D82A" w14:textId="1B5E793B" w:rsidR="00823C20" w:rsidRDefault="00823C20" w:rsidP="007932E2">
            <w:r>
              <w:t>Inflate-a- Nation &amp; Bowling</w:t>
            </w:r>
          </w:p>
          <w:p w14:paraId="654C87F7" w14:textId="77777777" w:rsidR="00823C20" w:rsidRDefault="00823C20" w:rsidP="007932E2"/>
        </w:tc>
        <w:tc>
          <w:tcPr>
            <w:tcW w:w="1862" w:type="dxa"/>
          </w:tcPr>
          <w:p w14:paraId="642DCE84" w14:textId="77777777" w:rsidR="000C45B9" w:rsidRDefault="00823C20" w:rsidP="007932E2">
            <w:r>
              <w:t>Mr Brooks</w:t>
            </w:r>
          </w:p>
          <w:p w14:paraId="4408FE39" w14:textId="4002F11F" w:rsidR="00823C20" w:rsidRDefault="00823C20" w:rsidP="007932E2">
            <w:r>
              <w:t>M</w:t>
            </w:r>
            <w:r w:rsidR="00197897">
              <w:t>is</w:t>
            </w:r>
            <w:r>
              <w:t>s Vernal</w:t>
            </w:r>
          </w:p>
        </w:tc>
        <w:tc>
          <w:tcPr>
            <w:tcW w:w="1812" w:type="dxa"/>
          </w:tcPr>
          <w:p w14:paraId="280DB556" w14:textId="77777777" w:rsidR="00823C20" w:rsidRPr="007B675A" w:rsidRDefault="00823C20" w:rsidP="007932E2">
            <w:proofErr w:type="spellStart"/>
            <w:r>
              <w:t>Kinning</w:t>
            </w:r>
            <w:proofErr w:type="spellEnd"/>
            <w:r>
              <w:t xml:space="preserve"> Park/Springfield Quay </w:t>
            </w:r>
          </w:p>
        </w:tc>
        <w:tc>
          <w:tcPr>
            <w:tcW w:w="1602" w:type="dxa"/>
          </w:tcPr>
          <w:p w14:paraId="30F27BE9" w14:textId="4E25CCA4" w:rsidR="00823C20" w:rsidRDefault="00823C20" w:rsidP="007932E2">
            <w:r>
              <w:t>£3</w:t>
            </w:r>
            <w:r w:rsidR="00A43F39">
              <w:t>0</w:t>
            </w:r>
          </w:p>
        </w:tc>
        <w:tc>
          <w:tcPr>
            <w:tcW w:w="1565" w:type="dxa"/>
          </w:tcPr>
          <w:p w14:paraId="6188610D" w14:textId="77777777" w:rsidR="00823C20" w:rsidRDefault="00823C20" w:rsidP="007932E2">
            <w:r>
              <w:t>Bus</w:t>
            </w:r>
          </w:p>
        </w:tc>
        <w:tc>
          <w:tcPr>
            <w:tcW w:w="1614" w:type="dxa"/>
          </w:tcPr>
          <w:p w14:paraId="48000D88" w14:textId="77777777" w:rsidR="00823C20" w:rsidRDefault="00823C20" w:rsidP="007932E2">
            <w:r>
              <w:t>45</w:t>
            </w:r>
          </w:p>
        </w:tc>
        <w:tc>
          <w:tcPr>
            <w:tcW w:w="1570" w:type="dxa"/>
          </w:tcPr>
          <w:p w14:paraId="45140421" w14:textId="41B93C12" w:rsidR="00823C20" w:rsidRDefault="00823C20" w:rsidP="007932E2">
            <w:r>
              <w:t>Mr Brooks</w:t>
            </w:r>
          </w:p>
          <w:p w14:paraId="2BEF4B25" w14:textId="0B4DA4C9" w:rsidR="00823C20" w:rsidRDefault="00823C20" w:rsidP="007932E2">
            <w:r>
              <w:t>Ms Vernal</w:t>
            </w:r>
          </w:p>
          <w:p w14:paraId="1622862A" w14:textId="4CCB6EDD" w:rsidR="00823C20" w:rsidRDefault="00823C20" w:rsidP="007932E2">
            <w:r>
              <w:t>Mr McGivern</w:t>
            </w:r>
          </w:p>
          <w:p w14:paraId="4581A3D1" w14:textId="30700D0D" w:rsidR="00823C20" w:rsidRDefault="00823C20" w:rsidP="007932E2">
            <w:r>
              <w:t>Ms Semple</w:t>
            </w:r>
          </w:p>
          <w:p w14:paraId="1976695C" w14:textId="6257F6C3" w:rsidR="00823C20" w:rsidRDefault="00823C20" w:rsidP="007932E2">
            <w:r>
              <w:t>Mr Brown</w:t>
            </w:r>
          </w:p>
        </w:tc>
      </w:tr>
      <w:tr w:rsidR="00823C20" w14:paraId="21F4824E" w14:textId="77777777" w:rsidTr="00823C20">
        <w:trPr>
          <w:trHeight w:val="929"/>
        </w:trPr>
        <w:tc>
          <w:tcPr>
            <w:tcW w:w="1555" w:type="dxa"/>
          </w:tcPr>
          <w:p w14:paraId="27233325" w14:textId="77777777" w:rsidR="00823C20" w:rsidRDefault="00823C20" w:rsidP="007932E2">
            <w:r>
              <w:t>Golf Trip</w:t>
            </w:r>
          </w:p>
        </w:tc>
        <w:tc>
          <w:tcPr>
            <w:tcW w:w="1862" w:type="dxa"/>
          </w:tcPr>
          <w:p w14:paraId="0C6DDB5A" w14:textId="22857D6B" w:rsidR="00823C20" w:rsidRDefault="00823C20" w:rsidP="007932E2">
            <w:r>
              <w:t>Mr Rainey</w:t>
            </w:r>
          </w:p>
        </w:tc>
        <w:tc>
          <w:tcPr>
            <w:tcW w:w="1812" w:type="dxa"/>
          </w:tcPr>
          <w:p w14:paraId="6D84B50E" w14:textId="77777777" w:rsidR="00823C20" w:rsidRDefault="00823C20" w:rsidP="007932E2">
            <w:r w:rsidRPr="007B675A">
              <w:t xml:space="preserve">Troon Fullarton, </w:t>
            </w:r>
          </w:p>
          <w:p w14:paraId="1722BE1E" w14:textId="77777777" w:rsidR="00823C20" w:rsidRPr="007B675A" w:rsidRDefault="00823C20" w:rsidP="007932E2">
            <w:r w:rsidRPr="007B675A">
              <w:t xml:space="preserve">18 holes. </w:t>
            </w:r>
          </w:p>
          <w:p w14:paraId="2AE44B42" w14:textId="77777777" w:rsidR="00823C20" w:rsidRDefault="00823C20" w:rsidP="007932E2"/>
        </w:tc>
        <w:tc>
          <w:tcPr>
            <w:tcW w:w="1602" w:type="dxa"/>
          </w:tcPr>
          <w:p w14:paraId="1327EBF6" w14:textId="77777777" w:rsidR="00823C20" w:rsidRDefault="00823C20" w:rsidP="007932E2">
            <w:r>
              <w:t>£20</w:t>
            </w:r>
          </w:p>
        </w:tc>
        <w:tc>
          <w:tcPr>
            <w:tcW w:w="1565" w:type="dxa"/>
          </w:tcPr>
          <w:p w14:paraId="7D93ECB1" w14:textId="77777777" w:rsidR="00823C20" w:rsidRDefault="00823C20" w:rsidP="007932E2">
            <w:r>
              <w:t>Train from Milliken Park</w:t>
            </w:r>
          </w:p>
        </w:tc>
        <w:tc>
          <w:tcPr>
            <w:tcW w:w="1614" w:type="dxa"/>
          </w:tcPr>
          <w:p w14:paraId="2EEC4893" w14:textId="77777777" w:rsidR="00823C20" w:rsidRDefault="00823C20" w:rsidP="007932E2">
            <w:r>
              <w:t>Any</w:t>
            </w:r>
          </w:p>
        </w:tc>
        <w:tc>
          <w:tcPr>
            <w:tcW w:w="1570" w:type="dxa"/>
          </w:tcPr>
          <w:p w14:paraId="39A8F60F" w14:textId="77777777" w:rsidR="00823C20" w:rsidRDefault="00823C20" w:rsidP="007932E2">
            <w:r>
              <w:t>Numbers dependant</w:t>
            </w:r>
          </w:p>
        </w:tc>
      </w:tr>
      <w:tr w:rsidR="00823C20" w14:paraId="01221B36" w14:textId="77777777" w:rsidTr="00823C20">
        <w:trPr>
          <w:trHeight w:val="929"/>
        </w:trPr>
        <w:tc>
          <w:tcPr>
            <w:tcW w:w="1555" w:type="dxa"/>
          </w:tcPr>
          <w:p w14:paraId="3C37B08B" w14:textId="77777777" w:rsidR="00823C20" w:rsidRDefault="00823C20" w:rsidP="007932E2"/>
          <w:p w14:paraId="3F7CA5E7" w14:textId="77777777" w:rsidR="00823C20" w:rsidRDefault="00823C20" w:rsidP="007932E2">
            <w:r>
              <w:t>Trip to Edinburgh Zoo</w:t>
            </w:r>
          </w:p>
          <w:p w14:paraId="2BF56DDB" w14:textId="77777777" w:rsidR="00823C20" w:rsidRDefault="00823C20" w:rsidP="007932E2"/>
        </w:tc>
        <w:tc>
          <w:tcPr>
            <w:tcW w:w="1862" w:type="dxa"/>
          </w:tcPr>
          <w:p w14:paraId="0184235C" w14:textId="26CCB7FC" w:rsidR="00823C20" w:rsidRDefault="00823C20" w:rsidP="007932E2">
            <w:r>
              <w:t>Mr Glen</w:t>
            </w:r>
          </w:p>
        </w:tc>
        <w:tc>
          <w:tcPr>
            <w:tcW w:w="1812" w:type="dxa"/>
          </w:tcPr>
          <w:p w14:paraId="454D27C2" w14:textId="77777777" w:rsidR="00823C20" w:rsidRDefault="00823C20" w:rsidP="007932E2">
            <w:r>
              <w:t>Edinburgh Zoo</w:t>
            </w:r>
          </w:p>
        </w:tc>
        <w:tc>
          <w:tcPr>
            <w:tcW w:w="1602" w:type="dxa"/>
          </w:tcPr>
          <w:p w14:paraId="7A4A36F6" w14:textId="65ABB859" w:rsidR="00823C20" w:rsidRDefault="00823C20" w:rsidP="007932E2">
            <w:r>
              <w:t>£24</w:t>
            </w:r>
          </w:p>
        </w:tc>
        <w:tc>
          <w:tcPr>
            <w:tcW w:w="1565" w:type="dxa"/>
          </w:tcPr>
          <w:p w14:paraId="0C2B8144" w14:textId="25B776FC" w:rsidR="00823C20" w:rsidRDefault="00823C20" w:rsidP="007932E2">
            <w:r>
              <w:t xml:space="preserve">Bus </w:t>
            </w:r>
          </w:p>
        </w:tc>
        <w:tc>
          <w:tcPr>
            <w:tcW w:w="1614" w:type="dxa"/>
          </w:tcPr>
          <w:p w14:paraId="7C0AD7F4" w14:textId="77777777" w:rsidR="00823C20" w:rsidRDefault="00823C20" w:rsidP="007932E2">
            <w:r>
              <w:t>30</w:t>
            </w:r>
          </w:p>
        </w:tc>
        <w:tc>
          <w:tcPr>
            <w:tcW w:w="1570" w:type="dxa"/>
          </w:tcPr>
          <w:p w14:paraId="470BAC11" w14:textId="622FB6E5" w:rsidR="00823C20" w:rsidRDefault="00823C20" w:rsidP="007932E2">
            <w:r>
              <w:t>Mr Glen</w:t>
            </w:r>
          </w:p>
          <w:p w14:paraId="25D4EEE8" w14:textId="077C1B4D" w:rsidR="00823C20" w:rsidRDefault="00823C20" w:rsidP="007932E2">
            <w:r>
              <w:t>Ms Badger</w:t>
            </w:r>
          </w:p>
          <w:p w14:paraId="74DDEEE1" w14:textId="02B08DB8" w:rsidR="00823C20" w:rsidRDefault="00823C20" w:rsidP="007932E2">
            <w:r>
              <w:t>Ms Smith</w:t>
            </w:r>
          </w:p>
        </w:tc>
      </w:tr>
      <w:tr w:rsidR="00823C20" w14:paraId="5D9F2DE0" w14:textId="77777777" w:rsidTr="00823C20">
        <w:trPr>
          <w:trHeight w:val="929"/>
        </w:trPr>
        <w:tc>
          <w:tcPr>
            <w:tcW w:w="1555" w:type="dxa"/>
          </w:tcPr>
          <w:p w14:paraId="147AA8A2" w14:textId="77777777" w:rsidR="00823C20" w:rsidRDefault="00823C20" w:rsidP="007932E2"/>
          <w:p w14:paraId="40A4034E" w14:textId="77777777" w:rsidR="00823C20" w:rsidRDefault="00823C20" w:rsidP="007932E2">
            <w:r>
              <w:t>Millport with Music</w:t>
            </w:r>
          </w:p>
          <w:p w14:paraId="6F1F8C01" w14:textId="77777777" w:rsidR="00823C20" w:rsidRDefault="00823C20" w:rsidP="007932E2"/>
        </w:tc>
        <w:tc>
          <w:tcPr>
            <w:tcW w:w="1862" w:type="dxa"/>
          </w:tcPr>
          <w:p w14:paraId="284B0198" w14:textId="77777777" w:rsidR="00823C20" w:rsidRDefault="00823C20" w:rsidP="007932E2">
            <w:r>
              <w:t>Music Department</w:t>
            </w:r>
          </w:p>
        </w:tc>
        <w:tc>
          <w:tcPr>
            <w:tcW w:w="1812" w:type="dxa"/>
          </w:tcPr>
          <w:p w14:paraId="6088E82D" w14:textId="77777777" w:rsidR="00823C20" w:rsidRPr="007B675A" w:rsidRDefault="00823C20" w:rsidP="007932E2">
            <w:r>
              <w:t>Millport</w:t>
            </w:r>
          </w:p>
        </w:tc>
        <w:tc>
          <w:tcPr>
            <w:tcW w:w="1602" w:type="dxa"/>
          </w:tcPr>
          <w:p w14:paraId="7F3FFCE1" w14:textId="385CC9A8" w:rsidR="00823C20" w:rsidRDefault="00823C20" w:rsidP="00823C20">
            <w:r>
              <w:t>£15</w:t>
            </w:r>
          </w:p>
          <w:p w14:paraId="3050FA12" w14:textId="4A398623" w:rsidR="00823C20" w:rsidRDefault="00823C20" w:rsidP="007932E2"/>
        </w:tc>
        <w:tc>
          <w:tcPr>
            <w:tcW w:w="1565" w:type="dxa"/>
          </w:tcPr>
          <w:p w14:paraId="2D96461A" w14:textId="77777777" w:rsidR="00823C20" w:rsidRDefault="00823C20" w:rsidP="007932E2">
            <w:r>
              <w:t>Train, Ferry</w:t>
            </w:r>
          </w:p>
        </w:tc>
        <w:tc>
          <w:tcPr>
            <w:tcW w:w="1614" w:type="dxa"/>
          </w:tcPr>
          <w:p w14:paraId="790C2ACF" w14:textId="77777777" w:rsidR="00823C20" w:rsidRDefault="00823C20" w:rsidP="007932E2">
            <w:r>
              <w:t>30/40</w:t>
            </w:r>
          </w:p>
        </w:tc>
        <w:tc>
          <w:tcPr>
            <w:tcW w:w="1570" w:type="dxa"/>
          </w:tcPr>
          <w:p w14:paraId="62D33F75" w14:textId="4CECD1E8" w:rsidR="00823C20" w:rsidRDefault="00823C20" w:rsidP="007932E2">
            <w:r>
              <w:t>-Ms Randall</w:t>
            </w:r>
          </w:p>
          <w:p w14:paraId="5D3659DF" w14:textId="3546FC07" w:rsidR="00823C20" w:rsidRDefault="00823C20" w:rsidP="007932E2">
            <w:r>
              <w:t>-Ms McPherson</w:t>
            </w:r>
          </w:p>
          <w:p w14:paraId="12A84D03" w14:textId="79CB1509" w:rsidR="00823C20" w:rsidRDefault="00823C20" w:rsidP="007932E2">
            <w:r>
              <w:t>-Ms Adams</w:t>
            </w:r>
          </w:p>
        </w:tc>
      </w:tr>
      <w:tr w:rsidR="00823C20" w14:paraId="4BB35E25" w14:textId="77777777" w:rsidTr="00823C20">
        <w:trPr>
          <w:trHeight w:val="929"/>
        </w:trPr>
        <w:tc>
          <w:tcPr>
            <w:tcW w:w="1555" w:type="dxa"/>
          </w:tcPr>
          <w:p w14:paraId="4164F829" w14:textId="1952EE07" w:rsidR="00823C20" w:rsidRDefault="00823C20" w:rsidP="007932E2">
            <w:r>
              <w:t>Trip to Dynamic Earth</w:t>
            </w:r>
          </w:p>
        </w:tc>
        <w:tc>
          <w:tcPr>
            <w:tcW w:w="1862" w:type="dxa"/>
          </w:tcPr>
          <w:p w14:paraId="59911AA1" w14:textId="44807EAB" w:rsidR="00823C20" w:rsidRDefault="006714D7" w:rsidP="007932E2">
            <w:r>
              <w:t>M</w:t>
            </w:r>
            <w:r w:rsidR="00197897">
              <w:t>is</w:t>
            </w:r>
            <w:r>
              <w:t>s</w:t>
            </w:r>
            <w:r w:rsidR="00823C20">
              <w:t xml:space="preserve"> Scott (Biology)</w:t>
            </w:r>
          </w:p>
        </w:tc>
        <w:tc>
          <w:tcPr>
            <w:tcW w:w="1812" w:type="dxa"/>
          </w:tcPr>
          <w:p w14:paraId="2EB7753F" w14:textId="77777777" w:rsidR="00823C20" w:rsidRDefault="00823C20" w:rsidP="007932E2">
            <w:r>
              <w:t xml:space="preserve">Dynamic Earth </w:t>
            </w:r>
          </w:p>
        </w:tc>
        <w:tc>
          <w:tcPr>
            <w:tcW w:w="1602" w:type="dxa"/>
          </w:tcPr>
          <w:p w14:paraId="4F19B4CC" w14:textId="77777777" w:rsidR="00823C20" w:rsidRDefault="00823C20" w:rsidP="007932E2">
            <w:r>
              <w:t>£25</w:t>
            </w:r>
          </w:p>
        </w:tc>
        <w:tc>
          <w:tcPr>
            <w:tcW w:w="1565" w:type="dxa"/>
          </w:tcPr>
          <w:p w14:paraId="2839D7D1" w14:textId="1CA5B154" w:rsidR="00823C20" w:rsidRDefault="006714D7" w:rsidP="007932E2">
            <w:r>
              <w:t>B</w:t>
            </w:r>
            <w:r w:rsidR="00823C20">
              <w:t>us</w:t>
            </w:r>
          </w:p>
        </w:tc>
        <w:tc>
          <w:tcPr>
            <w:tcW w:w="1614" w:type="dxa"/>
          </w:tcPr>
          <w:p w14:paraId="4E19415F" w14:textId="77777777" w:rsidR="00823C20" w:rsidRDefault="00823C20" w:rsidP="007932E2">
            <w:r>
              <w:t>30</w:t>
            </w:r>
          </w:p>
        </w:tc>
        <w:tc>
          <w:tcPr>
            <w:tcW w:w="1570" w:type="dxa"/>
          </w:tcPr>
          <w:p w14:paraId="6D5A08A2" w14:textId="77777777" w:rsidR="00823C20" w:rsidRDefault="00823C20" w:rsidP="007932E2"/>
          <w:p w14:paraId="320A2ED5" w14:textId="1B90B3EB" w:rsidR="00823C20" w:rsidRDefault="00823C20" w:rsidP="007932E2"/>
        </w:tc>
      </w:tr>
      <w:tr w:rsidR="00823C20" w14:paraId="208E3C1A" w14:textId="77777777" w:rsidTr="0039287F">
        <w:trPr>
          <w:trHeight w:val="2202"/>
        </w:trPr>
        <w:tc>
          <w:tcPr>
            <w:tcW w:w="1555" w:type="dxa"/>
          </w:tcPr>
          <w:p w14:paraId="3B2F9732" w14:textId="77777777" w:rsidR="00823C20" w:rsidRDefault="00823C20" w:rsidP="007932E2"/>
          <w:p w14:paraId="2BC82644" w14:textId="77777777" w:rsidR="00823C20" w:rsidRDefault="00823C20" w:rsidP="007932E2">
            <w:r>
              <w:t xml:space="preserve">Landmark </w:t>
            </w:r>
          </w:p>
          <w:p w14:paraId="3870D505" w14:textId="77777777" w:rsidR="00823C20" w:rsidRDefault="00823C20" w:rsidP="007932E2">
            <w:r>
              <w:t xml:space="preserve">Forest Adventure Park </w:t>
            </w:r>
          </w:p>
          <w:p w14:paraId="5BA9043F" w14:textId="77777777" w:rsidR="00823C20" w:rsidRDefault="00823C20" w:rsidP="007932E2"/>
        </w:tc>
        <w:tc>
          <w:tcPr>
            <w:tcW w:w="1862" w:type="dxa"/>
          </w:tcPr>
          <w:p w14:paraId="7E14C025" w14:textId="58332E35" w:rsidR="00823C20" w:rsidRDefault="006714D7" w:rsidP="007932E2">
            <w:r>
              <w:t xml:space="preserve">Mr </w:t>
            </w:r>
            <w:r w:rsidR="00823C20">
              <w:t>Smith</w:t>
            </w:r>
          </w:p>
        </w:tc>
        <w:tc>
          <w:tcPr>
            <w:tcW w:w="1812" w:type="dxa"/>
          </w:tcPr>
          <w:p w14:paraId="7D1C54C8" w14:textId="77777777" w:rsidR="00823C20" w:rsidRDefault="00823C20" w:rsidP="007932E2">
            <w:r>
              <w:t xml:space="preserve">Landmark </w:t>
            </w:r>
          </w:p>
          <w:p w14:paraId="42ED7AE9" w14:textId="77777777" w:rsidR="00823C20" w:rsidRDefault="00823C20" w:rsidP="007932E2">
            <w:r>
              <w:t>Forest Adventure Park</w:t>
            </w:r>
            <w:r>
              <w:br/>
            </w:r>
            <w:proofErr w:type="spellStart"/>
            <w:r w:rsidRPr="00592074">
              <w:t>Carrbridge</w:t>
            </w:r>
            <w:proofErr w:type="spellEnd"/>
            <w:r w:rsidRPr="00592074">
              <w:t>, PH23 3AJ</w:t>
            </w:r>
          </w:p>
        </w:tc>
        <w:tc>
          <w:tcPr>
            <w:tcW w:w="1602" w:type="dxa"/>
          </w:tcPr>
          <w:p w14:paraId="51EA32FD" w14:textId="2197643A" w:rsidR="00823C20" w:rsidRDefault="00823C20" w:rsidP="006714D7">
            <w:r>
              <w:t>£</w:t>
            </w:r>
            <w:r w:rsidR="003F6331">
              <w:t>36</w:t>
            </w:r>
          </w:p>
        </w:tc>
        <w:tc>
          <w:tcPr>
            <w:tcW w:w="1565" w:type="dxa"/>
          </w:tcPr>
          <w:p w14:paraId="20B3085A" w14:textId="378ACEDD" w:rsidR="00823C20" w:rsidRDefault="00823C20" w:rsidP="007932E2">
            <w:r>
              <w:t xml:space="preserve">A bus. 3 hours </w:t>
            </w:r>
            <w:r w:rsidR="006714D7">
              <w:t>each way.</w:t>
            </w:r>
            <w:r>
              <w:t xml:space="preserve"> </w:t>
            </w:r>
          </w:p>
          <w:p w14:paraId="0F5430E7" w14:textId="77777777" w:rsidR="00823C20" w:rsidRDefault="00823C20" w:rsidP="007932E2"/>
          <w:p w14:paraId="2BE4B6FB" w14:textId="76F50649" w:rsidR="00823C20" w:rsidRDefault="006714D7" w:rsidP="007932E2">
            <w:r>
              <w:t>**</w:t>
            </w:r>
            <w:r w:rsidR="00823C20">
              <w:t>Pupils would need to leave prior to the school day.</w:t>
            </w:r>
          </w:p>
        </w:tc>
        <w:tc>
          <w:tcPr>
            <w:tcW w:w="1614" w:type="dxa"/>
          </w:tcPr>
          <w:p w14:paraId="004C8358" w14:textId="408D8423" w:rsidR="00823C20" w:rsidRDefault="00823C20" w:rsidP="007932E2">
            <w:r>
              <w:t>4</w:t>
            </w:r>
            <w:r w:rsidR="00EB28AB">
              <w:t>0</w:t>
            </w:r>
          </w:p>
        </w:tc>
        <w:tc>
          <w:tcPr>
            <w:tcW w:w="1570" w:type="dxa"/>
          </w:tcPr>
          <w:p w14:paraId="12577760" w14:textId="77777777" w:rsidR="00823C20" w:rsidRPr="00592074" w:rsidRDefault="00823C20" w:rsidP="007932E2">
            <w:pPr>
              <w:rPr>
                <w:sz w:val="20"/>
                <w:szCs w:val="20"/>
              </w:rPr>
            </w:pPr>
            <w:r w:rsidRPr="00592074">
              <w:rPr>
                <w:sz w:val="20"/>
                <w:szCs w:val="20"/>
              </w:rPr>
              <w:t>Mr A Smith</w:t>
            </w:r>
          </w:p>
          <w:p w14:paraId="408B5E64" w14:textId="77777777" w:rsidR="00823C20" w:rsidRPr="00592074" w:rsidRDefault="00823C20" w:rsidP="007932E2">
            <w:pPr>
              <w:rPr>
                <w:sz w:val="20"/>
                <w:szCs w:val="20"/>
              </w:rPr>
            </w:pPr>
            <w:r w:rsidRPr="00592074">
              <w:rPr>
                <w:sz w:val="20"/>
                <w:szCs w:val="20"/>
              </w:rPr>
              <w:t>Miss C Gribben</w:t>
            </w:r>
          </w:p>
          <w:p w14:paraId="3DB0F33B" w14:textId="727C0CDD" w:rsidR="00823C20" w:rsidRPr="00592074" w:rsidRDefault="00823C20" w:rsidP="007932E2">
            <w:pPr>
              <w:rPr>
                <w:sz w:val="20"/>
                <w:szCs w:val="20"/>
              </w:rPr>
            </w:pPr>
            <w:r w:rsidRPr="00592074">
              <w:rPr>
                <w:sz w:val="20"/>
                <w:szCs w:val="20"/>
              </w:rPr>
              <w:t>Miss McFadden</w:t>
            </w:r>
          </w:p>
          <w:p w14:paraId="487006BC" w14:textId="77777777" w:rsidR="00823C20" w:rsidRDefault="00823C20" w:rsidP="007932E2">
            <w:pPr>
              <w:rPr>
                <w:sz w:val="20"/>
                <w:szCs w:val="20"/>
              </w:rPr>
            </w:pPr>
            <w:r w:rsidRPr="00592074">
              <w:rPr>
                <w:sz w:val="20"/>
                <w:szCs w:val="20"/>
              </w:rPr>
              <w:t>Miss A Smith</w:t>
            </w:r>
          </w:p>
          <w:p w14:paraId="1D59FEBC" w14:textId="12BB14ED" w:rsidR="00823C20" w:rsidRDefault="00823C20" w:rsidP="007932E2"/>
        </w:tc>
      </w:tr>
      <w:tr w:rsidR="00823C20" w14:paraId="0DCABD3D" w14:textId="77777777" w:rsidTr="00823C20">
        <w:trPr>
          <w:trHeight w:val="929"/>
        </w:trPr>
        <w:tc>
          <w:tcPr>
            <w:tcW w:w="1555" w:type="dxa"/>
          </w:tcPr>
          <w:p w14:paraId="0BA48811" w14:textId="77777777" w:rsidR="00823C20" w:rsidRDefault="00823C20" w:rsidP="007932E2"/>
          <w:p w14:paraId="4204A6C1" w14:textId="77777777" w:rsidR="00823C20" w:rsidRDefault="00823C20" w:rsidP="007932E2">
            <w:r>
              <w:t>Footgolf</w:t>
            </w:r>
          </w:p>
        </w:tc>
        <w:tc>
          <w:tcPr>
            <w:tcW w:w="1862" w:type="dxa"/>
          </w:tcPr>
          <w:p w14:paraId="477E04E4" w14:textId="77777777" w:rsidR="00823C20" w:rsidRDefault="00823C20" w:rsidP="007932E2"/>
          <w:p w14:paraId="488E834F" w14:textId="2A65DB72" w:rsidR="00823C20" w:rsidRDefault="006714D7" w:rsidP="007932E2">
            <w:r>
              <w:t>M</w:t>
            </w:r>
            <w:r w:rsidR="00197897">
              <w:t>is</w:t>
            </w:r>
            <w:r>
              <w:t>s</w:t>
            </w:r>
            <w:r w:rsidR="00823C20">
              <w:t xml:space="preserve"> McCahill</w:t>
            </w:r>
          </w:p>
          <w:p w14:paraId="1E50376E" w14:textId="13997D97" w:rsidR="00823C20" w:rsidRDefault="006714D7" w:rsidP="007932E2">
            <w:r>
              <w:t>Mr</w:t>
            </w:r>
            <w:r w:rsidR="00823C20">
              <w:t xml:space="preserve"> Forsyth </w:t>
            </w:r>
          </w:p>
        </w:tc>
        <w:tc>
          <w:tcPr>
            <w:tcW w:w="1812" w:type="dxa"/>
          </w:tcPr>
          <w:p w14:paraId="066B469D" w14:textId="77777777" w:rsidR="00823C20" w:rsidRDefault="00823C20" w:rsidP="007932E2"/>
          <w:p w14:paraId="5C80ABBB" w14:textId="77777777" w:rsidR="00823C20" w:rsidRDefault="00823C20" w:rsidP="007932E2">
            <w:r>
              <w:t>Footgolf Cumbernauld</w:t>
            </w:r>
          </w:p>
        </w:tc>
        <w:tc>
          <w:tcPr>
            <w:tcW w:w="1602" w:type="dxa"/>
          </w:tcPr>
          <w:p w14:paraId="4F4915B3" w14:textId="77777777" w:rsidR="00823C20" w:rsidRDefault="00823C20" w:rsidP="007932E2"/>
          <w:p w14:paraId="41D25C07" w14:textId="77A619D5" w:rsidR="00823C20" w:rsidRDefault="00823C20" w:rsidP="007932E2">
            <w:r>
              <w:t>£</w:t>
            </w:r>
            <w:r w:rsidR="006714D7">
              <w:t>1</w:t>
            </w:r>
            <w:r w:rsidR="00974606">
              <w:t>7</w:t>
            </w:r>
          </w:p>
        </w:tc>
        <w:tc>
          <w:tcPr>
            <w:tcW w:w="1565" w:type="dxa"/>
          </w:tcPr>
          <w:p w14:paraId="3E2156E1" w14:textId="77777777" w:rsidR="00823C20" w:rsidRDefault="00823C20" w:rsidP="007932E2"/>
          <w:p w14:paraId="200EC384" w14:textId="77777777" w:rsidR="00823C20" w:rsidRDefault="00823C20" w:rsidP="007932E2">
            <w:r>
              <w:t xml:space="preserve">Bus </w:t>
            </w:r>
          </w:p>
        </w:tc>
        <w:tc>
          <w:tcPr>
            <w:tcW w:w="1614" w:type="dxa"/>
          </w:tcPr>
          <w:p w14:paraId="716F6742" w14:textId="77777777" w:rsidR="00823C20" w:rsidRDefault="00823C20" w:rsidP="007932E2"/>
          <w:p w14:paraId="59D933AE" w14:textId="77777777" w:rsidR="00823C20" w:rsidRDefault="00823C20" w:rsidP="007932E2">
            <w:r>
              <w:t>40</w:t>
            </w:r>
          </w:p>
        </w:tc>
        <w:tc>
          <w:tcPr>
            <w:tcW w:w="1570" w:type="dxa"/>
          </w:tcPr>
          <w:p w14:paraId="7CA078D8" w14:textId="77777777" w:rsidR="00823C20" w:rsidRDefault="00823C20" w:rsidP="007932E2"/>
          <w:p w14:paraId="4008D9FC" w14:textId="77777777" w:rsidR="00823C20" w:rsidRDefault="006714D7" w:rsidP="007932E2">
            <w:r>
              <w:t xml:space="preserve">Ms </w:t>
            </w:r>
            <w:r w:rsidR="00823C20">
              <w:t xml:space="preserve">McCahill </w:t>
            </w:r>
            <w:r w:rsidR="00823C20">
              <w:br/>
            </w:r>
            <w:r>
              <w:t>Mr</w:t>
            </w:r>
            <w:r w:rsidR="00823C20">
              <w:t xml:space="preserve"> Forsyth </w:t>
            </w:r>
          </w:p>
          <w:p w14:paraId="44342F84" w14:textId="77777777" w:rsidR="006C3DD3" w:rsidRDefault="006C3DD3" w:rsidP="007932E2">
            <w:r>
              <w:t>Miss McIntosh</w:t>
            </w:r>
          </w:p>
          <w:p w14:paraId="3348E01E" w14:textId="485FB6FD" w:rsidR="006C3DD3" w:rsidRPr="00592074" w:rsidRDefault="006C3DD3" w:rsidP="007932E2">
            <w:pPr>
              <w:rPr>
                <w:sz w:val="20"/>
                <w:szCs w:val="20"/>
              </w:rPr>
            </w:pPr>
            <w:r>
              <w:t>Miss Ashmole</w:t>
            </w:r>
          </w:p>
        </w:tc>
      </w:tr>
      <w:tr w:rsidR="00BF06B2" w14:paraId="42826521" w14:textId="77777777" w:rsidTr="00823C20">
        <w:trPr>
          <w:trHeight w:val="929"/>
        </w:trPr>
        <w:tc>
          <w:tcPr>
            <w:tcW w:w="1555" w:type="dxa"/>
          </w:tcPr>
          <w:p w14:paraId="5CB5BEB1" w14:textId="76D11462" w:rsidR="00BF06B2" w:rsidRDefault="00BF06B2" w:rsidP="007932E2">
            <w:r>
              <w:rPr>
                <w:rFonts w:ascii="Calibri" w:hAnsi="Calibri" w:cs="Calibri"/>
                <w:color w:val="000000"/>
                <w:shd w:val="clear" w:color="auto" w:fill="FFFFFF"/>
              </w:rPr>
              <w:t>Blair Drummond Safari and Adventure Park</w:t>
            </w:r>
          </w:p>
        </w:tc>
        <w:tc>
          <w:tcPr>
            <w:tcW w:w="1862" w:type="dxa"/>
          </w:tcPr>
          <w:p w14:paraId="43617739" w14:textId="7D240BD5" w:rsidR="00BF06B2" w:rsidRDefault="00CC66B7" w:rsidP="007932E2">
            <w:r>
              <w:t>Mrs McKay</w:t>
            </w:r>
          </w:p>
        </w:tc>
        <w:tc>
          <w:tcPr>
            <w:tcW w:w="1812" w:type="dxa"/>
          </w:tcPr>
          <w:p w14:paraId="0D27A744" w14:textId="3BD559CF" w:rsidR="00BF06B2" w:rsidRDefault="00CC66B7" w:rsidP="007932E2">
            <w:r>
              <w:t>Stirling</w:t>
            </w:r>
          </w:p>
        </w:tc>
        <w:tc>
          <w:tcPr>
            <w:tcW w:w="1602" w:type="dxa"/>
          </w:tcPr>
          <w:p w14:paraId="4548A236" w14:textId="42FDAE78" w:rsidR="00BF06B2" w:rsidRDefault="00CC66B7" w:rsidP="007932E2">
            <w:r>
              <w:t>£25</w:t>
            </w:r>
          </w:p>
        </w:tc>
        <w:tc>
          <w:tcPr>
            <w:tcW w:w="1565" w:type="dxa"/>
          </w:tcPr>
          <w:p w14:paraId="0E83C88A" w14:textId="48812ED6" w:rsidR="00BF06B2" w:rsidRDefault="00BF06B2" w:rsidP="007932E2">
            <w:r>
              <w:t>Bus</w:t>
            </w:r>
          </w:p>
        </w:tc>
        <w:tc>
          <w:tcPr>
            <w:tcW w:w="1614" w:type="dxa"/>
          </w:tcPr>
          <w:p w14:paraId="70B0FE38" w14:textId="75C6823F" w:rsidR="00BF06B2" w:rsidRDefault="00BF06B2" w:rsidP="007932E2">
            <w:r>
              <w:t>30</w:t>
            </w:r>
          </w:p>
        </w:tc>
        <w:tc>
          <w:tcPr>
            <w:tcW w:w="1570" w:type="dxa"/>
          </w:tcPr>
          <w:p w14:paraId="7C243DC4" w14:textId="77777777" w:rsidR="00BF06B2" w:rsidRDefault="00CC66B7" w:rsidP="007932E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Miss McLachlan</w:t>
            </w:r>
          </w:p>
          <w:p w14:paraId="7C85B8A6" w14:textId="77777777" w:rsidR="00CC66B7" w:rsidRDefault="00CC66B7" w:rsidP="007932E2"/>
          <w:p w14:paraId="4263E7FD" w14:textId="77777777" w:rsidR="00CC66B7" w:rsidRDefault="00CC66B7" w:rsidP="007932E2">
            <w:r>
              <w:t>Mrs Carlin</w:t>
            </w:r>
          </w:p>
          <w:p w14:paraId="51158B00" w14:textId="62B8939C" w:rsidR="00CC66B7" w:rsidRDefault="00CC66B7" w:rsidP="007932E2">
            <w:r>
              <w:t>Mrs Barry</w:t>
            </w:r>
          </w:p>
        </w:tc>
      </w:tr>
    </w:tbl>
    <w:p w14:paraId="7EDFFC5C" w14:textId="71E14E6E" w:rsidR="00823C20" w:rsidRDefault="00823C20" w:rsidP="007F2C51">
      <w:pPr>
        <w:rPr>
          <w:rFonts w:ascii="Calibri" w:hAnsi="Calibri"/>
          <w:sz w:val="16"/>
          <w:szCs w:val="16"/>
        </w:rPr>
      </w:pPr>
    </w:p>
    <w:p w14:paraId="0AE0FFED" w14:textId="77777777" w:rsidR="0039287F" w:rsidRDefault="0039287F" w:rsidP="0039287F">
      <w:pPr>
        <w:shd w:val="clear" w:color="auto" w:fill="BFBFBF" w:themeFill="background1" w:themeFillShade="BF"/>
        <w:jc w:val="center"/>
        <w:rPr>
          <w:b/>
          <w:u w:val="single"/>
        </w:rPr>
      </w:pPr>
      <w:r>
        <w:rPr>
          <w:b/>
          <w:u w:val="single"/>
        </w:rPr>
        <w:t>OUT of School Activities</w:t>
      </w:r>
    </w:p>
    <w:p w14:paraId="6A743492" w14:textId="33799107" w:rsidR="00823C20" w:rsidRDefault="00823C20" w:rsidP="007F2C51">
      <w:pPr>
        <w:rPr>
          <w:rFonts w:ascii="Calibri" w:hAnsi="Calibri"/>
          <w:sz w:val="16"/>
          <w:szCs w:val="16"/>
        </w:rPr>
      </w:pPr>
    </w:p>
    <w:p w14:paraId="59BD78A2" w14:textId="77777777" w:rsidR="00C51340" w:rsidRPr="006C3DD3" w:rsidRDefault="00C51340" w:rsidP="007F2C51">
      <w:pPr>
        <w:rPr>
          <w:rFonts w:ascii="Calibri" w:hAnsi="Calibri"/>
          <w:b/>
          <w:bCs/>
          <w:sz w:val="18"/>
          <w:szCs w:val="18"/>
        </w:rPr>
      </w:pPr>
    </w:p>
    <w:p w14:paraId="4C5351E5" w14:textId="7FCF6167" w:rsidR="00C51340" w:rsidRDefault="00C51340" w:rsidP="00C51340">
      <w:pPr>
        <w:rPr>
          <w:b/>
          <w:bCs/>
          <w:sz w:val="24"/>
          <w:szCs w:val="24"/>
        </w:rPr>
      </w:pPr>
      <w:r w:rsidRPr="006C3DD3">
        <w:rPr>
          <w:b/>
          <w:bCs/>
          <w:sz w:val="24"/>
          <w:szCs w:val="24"/>
        </w:rPr>
        <w:t>Please note that the total cost of each trip is approximate and may differ slightly depending upon numbers of pupils attending.</w:t>
      </w:r>
    </w:p>
    <w:p w14:paraId="51D8A773" w14:textId="77777777" w:rsidR="00920532" w:rsidRPr="006C3DD3" w:rsidRDefault="00920532" w:rsidP="00C51340">
      <w:pPr>
        <w:rPr>
          <w:b/>
          <w:bCs/>
          <w:sz w:val="24"/>
          <w:szCs w:val="24"/>
        </w:rPr>
      </w:pPr>
    </w:p>
    <w:p w14:paraId="4F139558" w14:textId="77777777" w:rsidR="00823C20" w:rsidRDefault="00823C20" w:rsidP="007F2C51">
      <w:pPr>
        <w:rPr>
          <w:rFonts w:ascii="Calibri" w:hAnsi="Calibri"/>
          <w:sz w:val="16"/>
          <w:szCs w:val="16"/>
        </w:rPr>
      </w:pPr>
    </w:p>
    <w:p w14:paraId="62656577" w14:textId="77777777" w:rsidR="007F2C51" w:rsidRDefault="002403A9" w:rsidP="007F2C51">
      <w:pPr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2E80E4" wp14:editId="7213A363">
                <wp:simplePos x="0" y="0"/>
                <wp:positionH relativeFrom="margin">
                  <wp:posOffset>790575</wp:posOffset>
                </wp:positionH>
                <wp:positionV relativeFrom="paragraph">
                  <wp:posOffset>0</wp:posOffset>
                </wp:positionV>
                <wp:extent cx="4438650" cy="12668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CAD02" w14:textId="77777777" w:rsidR="002403A9" w:rsidRPr="00D73615" w:rsidRDefault="002403A9" w:rsidP="002403A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2E46740E" wp14:editId="5FDF0431">
                                  <wp:extent cx="1372235" cy="116649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cartoon-sun-hi[1]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2235" cy="1166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E80E4" id="_x0000_s1028" type="#_x0000_t202" style="position:absolute;margin-left:62.25pt;margin-top:0;width:349.5pt;height:9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" stroked="f">
                <v:textbox>
                  <w:txbxContent>
                    <w:p w14:paraId="538CAD02" w14:textId="77777777" w:rsidR="002403A9" w:rsidRPr="00D73615" w:rsidRDefault="002403A9" w:rsidP="002403A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2E46740E" wp14:editId="5FDF0431">
                            <wp:extent cx="1372235" cy="116649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cartoon-sun-hi[1]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2235" cy="1166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F28109" w14:textId="77777777" w:rsidR="007F2C51" w:rsidRDefault="002403A9" w:rsidP="007F2C51">
      <w:pPr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6FF0D7" wp14:editId="3F776D41">
                <wp:simplePos x="0" y="0"/>
                <wp:positionH relativeFrom="column">
                  <wp:posOffset>2657475</wp:posOffset>
                </wp:positionH>
                <wp:positionV relativeFrom="paragraph">
                  <wp:posOffset>8255</wp:posOffset>
                </wp:positionV>
                <wp:extent cx="2038350" cy="7334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7DD210" w14:textId="77777777" w:rsidR="002403A9" w:rsidRPr="002403A9" w:rsidRDefault="002403A9" w:rsidP="002403A9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2403A9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What to do next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6FF0D7" id="Text Box 7" o:spid="_x0000_s1029" type="#_x0000_t202" style="position:absolute;margin-left:209.25pt;margin-top:.65pt;width:160.5pt;height:5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" fillcolor="white [3201]" stroked="f" strokeweight=".5pt">
                <v:textbox>
                  <w:txbxContent>
                    <w:p w14:paraId="6A7DD210" w14:textId="77777777" w:rsidR="002403A9" w:rsidRPr="002403A9" w:rsidRDefault="002403A9" w:rsidP="002403A9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2403A9">
                        <w:rPr>
                          <w:b/>
                          <w:sz w:val="40"/>
                          <w:szCs w:val="40"/>
                          <w:u w:val="single"/>
                        </w:rPr>
                        <w:t>What to do next</w:t>
                      </w:r>
                    </w:p>
                  </w:txbxContent>
                </v:textbox>
              </v:shape>
            </w:pict>
          </mc:Fallback>
        </mc:AlternateContent>
      </w:r>
    </w:p>
    <w:p w14:paraId="65F7052B" w14:textId="73C2D202" w:rsidR="002403A9" w:rsidRDefault="002403A9" w:rsidP="007F2C51">
      <w:pPr>
        <w:rPr>
          <w:sz w:val="16"/>
          <w:szCs w:val="16"/>
        </w:rPr>
      </w:pPr>
    </w:p>
    <w:p w14:paraId="13FF8E51" w14:textId="4E036901" w:rsidR="0039287F" w:rsidRDefault="0039287F" w:rsidP="007F2C51">
      <w:pPr>
        <w:rPr>
          <w:sz w:val="16"/>
          <w:szCs w:val="16"/>
        </w:rPr>
      </w:pPr>
    </w:p>
    <w:p w14:paraId="73E03250" w14:textId="77777777" w:rsidR="0039287F" w:rsidRDefault="0039287F" w:rsidP="007F2C51">
      <w:pPr>
        <w:rPr>
          <w:b/>
          <w:u w:val="single"/>
        </w:rPr>
      </w:pPr>
    </w:p>
    <w:p w14:paraId="508E3423" w14:textId="77777777" w:rsidR="002403A9" w:rsidRDefault="002403A9" w:rsidP="007F2C51">
      <w:pPr>
        <w:rPr>
          <w:b/>
          <w:u w:val="single"/>
        </w:rPr>
      </w:pPr>
    </w:p>
    <w:p w14:paraId="7A7303AB" w14:textId="77777777" w:rsidR="00FD1DE5" w:rsidRDefault="007F2C51" w:rsidP="00FD1DE5">
      <w:r>
        <w:t xml:space="preserve">In order to </w:t>
      </w:r>
      <w:r w:rsidRPr="00C95141">
        <w:rPr>
          <w:u w:val="single"/>
        </w:rPr>
        <w:t>secure a place</w:t>
      </w:r>
      <w:r>
        <w:t xml:space="preserve"> on an activity, pupils should</w:t>
      </w:r>
      <w:r w:rsidR="00FD1DE5">
        <w:t>:</w:t>
      </w:r>
    </w:p>
    <w:p w14:paraId="2960B8F9" w14:textId="77777777" w:rsidR="00FD1DE5" w:rsidRDefault="00FD1DE5" w:rsidP="00FD1DE5">
      <w:pPr>
        <w:pStyle w:val="ListParagraph"/>
        <w:numPr>
          <w:ilvl w:val="0"/>
          <w:numId w:val="6"/>
        </w:numPr>
      </w:pPr>
      <w:r>
        <w:t>P</w:t>
      </w:r>
      <w:r w:rsidR="007F2C51">
        <w:t>ick which activity the</w:t>
      </w:r>
      <w:r>
        <w:t>y would like to participate in</w:t>
      </w:r>
      <w:r w:rsidR="00F73A98">
        <w:t>.</w:t>
      </w:r>
    </w:p>
    <w:p w14:paraId="7EA4FA0D" w14:textId="77777777" w:rsidR="00FD1DE5" w:rsidRDefault="00FD1DE5" w:rsidP="00FD1DE5">
      <w:pPr>
        <w:pStyle w:val="ListParagraph"/>
        <w:numPr>
          <w:ilvl w:val="0"/>
          <w:numId w:val="6"/>
        </w:numPr>
      </w:pPr>
      <w:r>
        <w:t xml:space="preserve">If the activity/trip is FREE, go see the Lead Teacher in charge of the trip to sign up.  </w:t>
      </w:r>
    </w:p>
    <w:p w14:paraId="1A19BD82" w14:textId="2F809804" w:rsidR="007F2C51" w:rsidRDefault="00FD1DE5" w:rsidP="007F2C51">
      <w:pPr>
        <w:pStyle w:val="ListParagraph"/>
        <w:numPr>
          <w:ilvl w:val="0"/>
          <w:numId w:val="6"/>
        </w:numPr>
      </w:pPr>
      <w:r>
        <w:t xml:space="preserve">If the trip has a cost to participate, </w:t>
      </w:r>
      <w:r w:rsidR="00161CBA">
        <w:t xml:space="preserve">see the LEAD teacher to firstly sign up, </w:t>
      </w:r>
      <w:r>
        <w:t>the</w:t>
      </w:r>
      <w:r w:rsidR="00161CBA">
        <w:t>n secure your place by paying the full cost via parent pay</w:t>
      </w:r>
      <w:r w:rsidR="002804DC">
        <w:t xml:space="preserve"> by </w:t>
      </w:r>
      <w:r w:rsidR="006714D7">
        <w:t>Wednes</w:t>
      </w:r>
      <w:r w:rsidR="002804DC">
        <w:t xml:space="preserve">day </w:t>
      </w:r>
      <w:r w:rsidR="006714D7">
        <w:t>1</w:t>
      </w:r>
      <w:r w:rsidR="006714D7" w:rsidRPr="006714D7">
        <w:rPr>
          <w:vertAlign w:val="superscript"/>
        </w:rPr>
        <w:t>st</w:t>
      </w:r>
      <w:r w:rsidR="006714D7">
        <w:t xml:space="preserve"> June</w:t>
      </w:r>
      <w:r w:rsidR="002804DC">
        <w:t xml:space="preserve"> 202</w:t>
      </w:r>
      <w:r w:rsidR="006714D7">
        <w:t>2</w:t>
      </w:r>
      <w:r w:rsidR="002804DC">
        <w:t>.</w:t>
      </w:r>
      <w:r>
        <w:t xml:space="preserve"> </w:t>
      </w:r>
    </w:p>
    <w:p w14:paraId="6887F692" w14:textId="77777777" w:rsidR="007F2C51" w:rsidRDefault="007F2C51" w:rsidP="007F2C51">
      <w:pPr>
        <w:rPr>
          <w:b/>
          <w:u w:val="single"/>
        </w:rPr>
      </w:pPr>
      <w:r>
        <w:rPr>
          <w:b/>
          <w:u w:val="single"/>
        </w:rPr>
        <w:t>Questions</w:t>
      </w:r>
    </w:p>
    <w:p w14:paraId="430B30C8" w14:textId="6424B28E" w:rsidR="007F2C51" w:rsidRDefault="007F2C51" w:rsidP="007F2C51">
      <w:r>
        <w:t>If you have any specific questions about the various activities on offer, please</w:t>
      </w:r>
      <w:r w:rsidR="00FD1DE5">
        <w:t xml:space="preserve"> </w:t>
      </w:r>
      <w:r>
        <w:t>speak directly to the LEAD teacher involved for each trip/activity.  The LEAD teachers will be able to answer specific questions abou</w:t>
      </w:r>
      <w:r w:rsidR="00FD1DE5">
        <w:t>t timings</w:t>
      </w:r>
      <w:r w:rsidR="006714D7">
        <w:t xml:space="preserve">, </w:t>
      </w:r>
      <w:r w:rsidR="00FD1DE5">
        <w:t xml:space="preserve">lunch </w:t>
      </w:r>
      <w:r w:rsidR="006714D7">
        <w:t>etc…</w:t>
      </w:r>
    </w:p>
    <w:p w14:paraId="7A5F70AD" w14:textId="77777777" w:rsidR="00D73615" w:rsidRDefault="00D73615" w:rsidP="00604AC2">
      <w:pPr>
        <w:jc w:val="center"/>
      </w:pPr>
    </w:p>
    <w:sectPr w:rsidR="00D7361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DCB8C" w14:textId="77777777" w:rsidR="00F0459D" w:rsidRDefault="00F0459D" w:rsidP="00604AC2">
      <w:pPr>
        <w:spacing w:after="0" w:line="240" w:lineRule="auto"/>
      </w:pPr>
      <w:r>
        <w:separator/>
      </w:r>
    </w:p>
  </w:endnote>
  <w:endnote w:type="continuationSeparator" w:id="0">
    <w:p w14:paraId="3763E98F" w14:textId="77777777" w:rsidR="00F0459D" w:rsidRDefault="00F0459D" w:rsidP="0060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7A7B" w14:textId="77777777" w:rsidR="00BE21EE" w:rsidRPr="00BE21EE" w:rsidRDefault="00BE21EE">
    <w:pPr>
      <w:pStyle w:val="Footer"/>
      <w:rPr>
        <w:rFonts w:ascii="Arial" w:hAnsi="Arial" w:cs="Arial"/>
      </w:rPr>
    </w:pPr>
  </w:p>
  <w:p w14:paraId="7A35B68B" w14:textId="77777777" w:rsidR="00BE21EE" w:rsidRDefault="00BE21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C69C6" w14:textId="77777777" w:rsidR="00F0459D" w:rsidRDefault="00F0459D" w:rsidP="00604AC2">
      <w:pPr>
        <w:spacing w:after="0" w:line="240" w:lineRule="auto"/>
      </w:pPr>
      <w:r>
        <w:separator/>
      </w:r>
    </w:p>
  </w:footnote>
  <w:footnote w:type="continuationSeparator" w:id="0">
    <w:p w14:paraId="680DB7D0" w14:textId="77777777" w:rsidR="00F0459D" w:rsidRDefault="00F0459D" w:rsidP="00604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C86D" w14:textId="77777777" w:rsidR="00604AC2" w:rsidRDefault="00604AC2" w:rsidP="00604AC2">
    <w:pPr>
      <w:pStyle w:val="Header"/>
      <w:jc w:val="center"/>
      <w:rPr>
        <w:rFonts w:ascii="Arial" w:hAnsi="Arial" w:cs="Arial"/>
        <w:b/>
        <w:sz w:val="24"/>
        <w:szCs w:val="24"/>
        <w:u w:val="single"/>
      </w:rPr>
    </w:pPr>
    <w:r>
      <w:rPr>
        <w:rFonts w:ascii="Arial" w:hAnsi="Arial" w:cs="Arial"/>
        <w:b/>
        <w:sz w:val="24"/>
        <w:szCs w:val="24"/>
        <w:u w:val="single"/>
      </w:rPr>
      <w:t>Johnstone High School</w:t>
    </w:r>
  </w:p>
  <w:p w14:paraId="63A0CF31" w14:textId="77777777" w:rsidR="00604AC2" w:rsidRDefault="00604AC2" w:rsidP="00604AC2">
    <w:pPr>
      <w:pStyle w:val="Header"/>
      <w:jc w:val="center"/>
      <w:rPr>
        <w:rFonts w:ascii="Arial" w:hAnsi="Arial" w:cs="Arial"/>
        <w:b/>
        <w:sz w:val="24"/>
        <w:szCs w:val="24"/>
        <w:u w:val="single"/>
      </w:rPr>
    </w:pPr>
  </w:p>
  <w:p w14:paraId="2B398396" w14:textId="324B5F10" w:rsidR="00604AC2" w:rsidRPr="00604AC2" w:rsidRDefault="00D73615" w:rsidP="00604AC2">
    <w:pPr>
      <w:jc w:val="center"/>
      <w:rPr>
        <w:rFonts w:ascii="Arial" w:hAnsi="Arial" w:cs="Arial"/>
        <w:b/>
        <w:i/>
        <w:sz w:val="32"/>
        <w:szCs w:val="32"/>
        <w:u w:val="single"/>
      </w:rPr>
    </w:pPr>
    <w:r>
      <w:rPr>
        <w:rFonts w:ascii="Arial" w:hAnsi="Arial" w:cs="Arial"/>
        <w:b/>
        <w:sz w:val="36"/>
        <w:szCs w:val="36"/>
        <w:u w:val="single"/>
      </w:rPr>
      <w:t>ACTIVITIES DAY</w:t>
    </w:r>
    <w:r w:rsidR="00604AC2">
      <w:rPr>
        <w:rFonts w:ascii="Arial" w:hAnsi="Arial" w:cs="Arial"/>
        <w:b/>
        <w:sz w:val="36"/>
        <w:szCs w:val="36"/>
        <w:u w:val="single"/>
      </w:rPr>
      <w:t xml:space="preserve"> - </w:t>
    </w:r>
    <w:r w:rsidR="0022723B">
      <w:rPr>
        <w:rFonts w:ascii="Arial" w:hAnsi="Arial" w:cs="Arial"/>
        <w:b/>
        <w:i/>
        <w:sz w:val="32"/>
        <w:szCs w:val="32"/>
        <w:u w:val="single"/>
      </w:rPr>
      <w:t>Mon</w:t>
    </w:r>
    <w:r w:rsidR="00ED04A0">
      <w:rPr>
        <w:rFonts w:ascii="Arial" w:hAnsi="Arial" w:cs="Arial"/>
        <w:b/>
        <w:i/>
        <w:sz w:val="32"/>
        <w:szCs w:val="32"/>
        <w:u w:val="single"/>
      </w:rPr>
      <w:t>day 2</w:t>
    </w:r>
    <w:r w:rsidR="0022723B">
      <w:rPr>
        <w:rFonts w:ascii="Arial" w:hAnsi="Arial" w:cs="Arial"/>
        <w:b/>
        <w:i/>
        <w:sz w:val="32"/>
        <w:szCs w:val="32"/>
        <w:u w:val="single"/>
      </w:rPr>
      <w:t>7</w:t>
    </w:r>
    <w:r w:rsidR="00604AC2" w:rsidRPr="00604AC2">
      <w:rPr>
        <w:rFonts w:ascii="Arial" w:hAnsi="Arial" w:cs="Arial"/>
        <w:b/>
        <w:i/>
        <w:sz w:val="32"/>
        <w:szCs w:val="32"/>
        <w:u w:val="single"/>
        <w:vertAlign w:val="superscript"/>
      </w:rPr>
      <w:t>th</w:t>
    </w:r>
    <w:r w:rsidR="00ED04A0">
      <w:rPr>
        <w:rFonts w:ascii="Arial" w:hAnsi="Arial" w:cs="Arial"/>
        <w:b/>
        <w:i/>
        <w:sz w:val="32"/>
        <w:szCs w:val="32"/>
        <w:u w:val="single"/>
      </w:rPr>
      <w:t xml:space="preserve"> June 20</w:t>
    </w:r>
    <w:r w:rsidR="0022723B">
      <w:rPr>
        <w:rFonts w:ascii="Arial" w:hAnsi="Arial" w:cs="Arial"/>
        <w:b/>
        <w:i/>
        <w:sz w:val="32"/>
        <w:szCs w:val="32"/>
        <w:u w:val="single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118A3"/>
    <w:multiLevelType w:val="hybridMultilevel"/>
    <w:tmpl w:val="AEDE1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F7117"/>
    <w:multiLevelType w:val="hybridMultilevel"/>
    <w:tmpl w:val="0898E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96365"/>
    <w:multiLevelType w:val="hybridMultilevel"/>
    <w:tmpl w:val="C1A08C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A2718"/>
    <w:multiLevelType w:val="hybridMultilevel"/>
    <w:tmpl w:val="A5A2B5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3056B"/>
    <w:multiLevelType w:val="hybridMultilevel"/>
    <w:tmpl w:val="25323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C26B7"/>
    <w:multiLevelType w:val="hybridMultilevel"/>
    <w:tmpl w:val="F29C1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C2"/>
    <w:rsid w:val="000A6E86"/>
    <w:rsid w:val="000C45B9"/>
    <w:rsid w:val="000D010F"/>
    <w:rsid w:val="00102AAC"/>
    <w:rsid w:val="00161CBA"/>
    <w:rsid w:val="00170573"/>
    <w:rsid w:val="00194468"/>
    <w:rsid w:val="00197897"/>
    <w:rsid w:val="001E0CD9"/>
    <w:rsid w:val="0022723B"/>
    <w:rsid w:val="00234488"/>
    <w:rsid w:val="002403A9"/>
    <w:rsid w:val="002616E2"/>
    <w:rsid w:val="002804DC"/>
    <w:rsid w:val="002A0C19"/>
    <w:rsid w:val="00324780"/>
    <w:rsid w:val="00336205"/>
    <w:rsid w:val="00364E38"/>
    <w:rsid w:val="0038233E"/>
    <w:rsid w:val="0039287F"/>
    <w:rsid w:val="003E1683"/>
    <w:rsid w:val="003E579C"/>
    <w:rsid w:val="003F6331"/>
    <w:rsid w:val="00504F3B"/>
    <w:rsid w:val="005147F3"/>
    <w:rsid w:val="00530FAC"/>
    <w:rsid w:val="005929F6"/>
    <w:rsid w:val="005A1F22"/>
    <w:rsid w:val="005A7F13"/>
    <w:rsid w:val="005C32EC"/>
    <w:rsid w:val="005D2A0D"/>
    <w:rsid w:val="005F1B68"/>
    <w:rsid w:val="005F4295"/>
    <w:rsid w:val="00604424"/>
    <w:rsid w:val="00604AC2"/>
    <w:rsid w:val="00630B73"/>
    <w:rsid w:val="006714D7"/>
    <w:rsid w:val="00692E7A"/>
    <w:rsid w:val="006C3DD3"/>
    <w:rsid w:val="0079191F"/>
    <w:rsid w:val="007E165F"/>
    <w:rsid w:val="007F2C51"/>
    <w:rsid w:val="00823C20"/>
    <w:rsid w:val="008251BA"/>
    <w:rsid w:val="00854AC7"/>
    <w:rsid w:val="008B7BE0"/>
    <w:rsid w:val="008C1CFE"/>
    <w:rsid w:val="008D5DE5"/>
    <w:rsid w:val="00905730"/>
    <w:rsid w:val="00920532"/>
    <w:rsid w:val="0093224C"/>
    <w:rsid w:val="00974606"/>
    <w:rsid w:val="009D7361"/>
    <w:rsid w:val="009F2097"/>
    <w:rsid w:val="00A00C3B"/>
    <w:rsid w:val="00A43F39"/>
    <w:rsid w:val="00A61D92"/>
    <w:rsid w:val="00A77961"/>
    <w:rsid w:val="00A86069"/>
    <w:rsid w:val="00AB2BF0"/>
    <w:rsid w:val="00BA05B1"/>
    <w:rsid w:val="00BE21EE"/>
    <w:rsid w:val="00BF06B2"/>
    <w:rsid w:val="00C10774"/>
    <w:rsid w:val="00C21045"/>
    <w:rsid w:val="00C51340"/>
    <w:rsid w:val="00C76C00"/>
    <w:rsid w:val="00C95141"/>
    <w:rsid w:val="00CC66B7"/>
    <w:rsid w:val="00CD5751"/>
    <w:rsid w:val="00CF2E7E"/>
    <w:rsid w:val="00D73615"/>
    <w:rsid w:val="00D90626"/>
    <w:rsid w:val="00DA0C4E"/>
    <w:rsid w:val="00DA243F"/>
    <w:rsid w:val="00DA651D"/>
    <w:rsid w:val="00DD033B"/>
    <w:rsid w:val="00DD75BC"/>
    <w:rsid w:val="00DE57F1"/>
    <w:rsid w:val="00DF1A1F"/>
    <w:rsid w:val="00DF1FE6"/>
    <w:rsid w:val="00EB28AB"/>
    <w:rsid w:val="00ED04A0"/>
    <w:rsid w:val="00F0459D"/>
    <w:rsid w:val="00F10070"/>
    <w:rsid w:val="00F120B6"/>
    <w:rsid w:val="00F125D0"/>
    <w:rsid w:val="00F12958"/>
    <w:rsid w:val="00F5071B"/>
    <w:rsid w:val="00F73A98"/>
    <w:rsid w:val="00FD1DE5"/>
    <w:rsid w:val="00FD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A1D4A"/>
  <w15:chartTrackingRefBased/>
  <w15:docId w15:val="{F1354B68-57C2-424B-94BF-725C8BF0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AC2"/>
  </w:style>
  <w:style w:type="paragraph" w:styleId="Footer">
    <w:name w:val="footer"/>
    <w:basedOn w:val="Normal"/>
    <w:link w:val="FooterChar"/>
    <w:uiPriority w:val="99"/>
    <w:unhideWhenUsed/>
    <w:rsid w:val="00604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AC2"/>
  </w:style>
  <w:style w:type="paragraph" w:styleId="ListParagraph">
    <w:name w:val="List Paragraph"/>
    <w:basedOn w:val="Normal"/>
    <w:uiPriority w:val="34"/>
    <w:qFormat/>
    <w:rsid w:val="003823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1E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7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23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coombe</dc:creator>
  <cp:keywords/>
  <dc:description/>
  <cp:lastModifiedBy>K Price</cp:lastModifiedBy>
  <cp:revision>2</cp:revision>
  <cp:lastPrinted>2019-03-06T15:20:00Z</cp:lastPrinted>
  <dcterms:created xsi:type="dcterms:W3CDTF">2022-05-09T15:17:00Z</dcterms:created>
  <dcterms:modified xsi:type="dcterms:W3CDTF">2022-05-09T15:17:00Z</dcterms:modified>
</cp:coreProperties>
</file>